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because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ungee Inlin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