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0A158" w14:textId="4230381D" w:rsidR="00DD7F23" w:rsidRDefault="00B25D2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F83A61" wp14:editId="6FA600BE">
                <wp:simplePos x="0" y="0"/>
                <wp:positionH relativeFrom="page">
                  <wp:posOffset>394336</wp:posOffset>
                </wp:positionH>
                <wp:positionV relativeFrom="page">
                  <wp:posOffset>7772400</wp:posOffset>
                </wp:positionV>
                <wp:extent cx="2971800" cy="1470660"/>
                <wp:effectExtent l="0" t="0" r="25400" b="27940"/>
                <wp:wrapThrough wrapText="bothSides">
                  <wp:wrapPolygon edited="0">
                    <wp:start x="738" y="0"/>
                    <wp:lineTo x="0" y="1492"/>
                    <wp:lineTo x="0" y="20145"/>
                    <wp:lineTo x="738" y="21637"/>
                    <wp:lineTo x="20862" y="21637"/>
                    <wp:lineTo x="21600" y="20145"/>
                    <wp:lineTo x="21600" y="1492"/>
                    <wp:lineTo x="20862" y="0"/>
                    <wp:lineTo x="738" y="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70660"/>
                        </a:xfrm>
                        <a:prstGeom prst="round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D669C" w14:textId="0566A459" w:rsidR="00065AA1" w:rsidRPr="00B25D2F" w:rsidRDefault="00B25D2F" w:rsidP="006764D3">
                            <w:pPr>
                              <w:spacing w:line="276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25D2F">
                              <w:rPr>
                                <w:b/>
                                <w:u w:val="single"/>
                              </w:rPr>
                              <w:t>Classroom Rules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43665732" w14:textId="7222F5A9" w:rsidR="00065AA1" w:rsidRPr="00450B36" w:rsidRDefault="00065AA1" w:rsidP="00FD1D15">
                            <w:pPr>
                              <w:tabs>
                                <w:tab w:val="left" w:pos="180"/>
                                <w:tab w:val="center" w:pos="5220"/>
                                <w:tab w:val="right" w:pos="10080"/>
                              </w:tabs>
                              <w:spacing w:line="276" w:lineRule="auto"/>
                            </w:pPr>
                            <w:r w:rsidRPr="00450B36">
                              <w:tab/>
                            </w:r>
                            <w:r w:rsidR="006400DA">
                              <w:t>Give your best effort.</w:t>
                            </w:r>
                          </w:p>
                          <w:p w14:paraId="482C01EA" w14:textId="63C405E4" w:rsidR="00065AA1" w:rsidRPr="00450B36" w:rsidRDefault="006400DA" w:rsidP="00FD1D15">
                            <w:pPr>
                              <w:tabs>
                                <w:tab w:val="left" w:pos="180"/>
                                <w:tab w:val="center" w:pos="5220"/>
                                <w:tab w:val="right" w:pos="10080"/>
                              </w:tabs>
                              <w:spacing w:line="276" w:lineRule="auto"/>
                            </w:pPr>
                            <w:r>
                              <w:tab/>
                              <w:t>Respect others.</w:t>
                            </w:r>
                          </w:p>
                          <w:p w14:paraId="306F2EF9" w14:textId="7E7C3F13" w:rsidR="00065AA1" w:rsidRPr="00450B36" w:rsidRDefault="00065AA1" w:rsidP="00FD1D15">
                            <w:pPr>
                              <w:tabs>
                                <w:tab w:val="left" w:pos="180"/>
                                <w:tab w:val="center" w:pos="5220"/>
                                <w:tab w:val="right" w:pos="10080"/>
                              </w:tabs>
                              <w:spacing w:line="276" w:lineRule="auto"/>
                            </w:pPr>
                            <w:r w:rsidRPr="00450B36">
                              <w:tab/>
                            </w:r>
                            <w:r w:rsidR="006400DA">
                              <w:t>Respect our learning environment.</w:t>
                            </w:r>
                          </w:p>
                          <w:p w14:paraId="285589A6" w14:textId="1593F2C1" w:rsidR="00FD1D15" w:rsidRPr="00450B36" w:rsidRDefault="006400DA" w:rsidP="00FD1D15">
                            <w:pPr>
                              <w:tabs>
                                <w:tab w:val="left" w:pos="180"/>
                                <w:tab w:val="center" w:pos="5220"/>
                                <w:tab w:val="right" w:pos="10080"/>
                              </w:tabs>
                              <w:spacing w:line="276" w:lineRule="auto"/>
                            </w:pPr>
                            <w:r>
                              <w:tab/>
                              <w:t>Respect yourself.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83A61" id="Rounded Rectangle 16" o:spid="_x0000_s1026" style="position:absolute;margin-left:31.05pt;margin-top:612pt;width:234pt;height:115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" fillcolor="white [3201]" strokecolor="black [3200]" strokeweight=".25pt">
                <v:textbox>
                  <w:txbxContent>
                    <w:p w14:paraId="5B4D669C" w14:textId="0566A459" w:rsidR="00065AA1" w:rsidRPr="00B25D2F" w:rsidRDefault="00B25D2F" w:rsidP="006764D3">
                      <w:pPr>
                        <w:spacing w:line="276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B25D2F">
                        <w:rPr>
                          <w:b/>
                          <w:u w:val="single"/>
                        </w:rPr>
                        <w:t>Classroom Rules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14:paraId="43665732" w14:textId="7222F5A9" w:rsidR="00065AA1" w:rsidRPr="00450B36" w:rsidRDefault="00065AA1" w:rsidP="00FD1D15">
                      <w:pPr>
                        <w:tabs>
                          <w:tab w:val="left" w:pos="180"/>
                          <w:tab w:val="center" w:pos="5220"/>
                          <w:tab w:val="right" w:pos="10080"/>
                        </w:tabs>
                        <w:spacing w:line="276" w:lineRule="auto"/>
                      </w:pPr>
                      <w:r w:rsidRPr="00450B36">
                        <w:tab/>
                      </w:r>
                      <w:r w:rsidR="006400DA">
                        <w:t>Give your best effort.</w:t>
                      </w:r>
                    </w:p>
                    <w:p w14:paraId="482C01EA" w14:textId="63C405E4" w:rsidR="00065AA1" w:rsidRPr="00450B36" w:rsidRDefault="006400DA" w:rsidP="00FD1D15">
                      <w:pPr>
                        <w:tabs>
                          <w:tab w:val="left" w:pos="180"/>
                          <w:tab w:val="center" w:pos="5220"/>
                          <w:tab w:val="right" w:pos="10080"/>
                        </w:tabs>
                        <w:spacing w:line="276" w:lineRule="auto"/>
                      </w:pPr>
                      <w:r>
                        <w:tab/>
                        <w:t>Respect others.</w:t>
                      </w:r>
                    </w:p>
                    <w:p w14:paraId="306F2EF9" w14:textId="7E7C3F13" w:rsidR="00065AA1" w:rsidRPr="00450B36" w:rsidRDefault="00065AA1" w:rsidP="00FD1D15">
                      <w:pPr>
                        <w:tabs>
                          <w:tab w:val="left" w:pos="180"/>
                          <w:tab w:val="center" w:pos="5220"/>
                          <w:tab w:val="right" w:pos="10080"/>
                        </w:tabs>
                        <w:spacing w:line="276" w:lineRule="auto"/>
                      </w:pPr>
                      <w:r w:rsidRPr="00450B36">
                        <w:tab/>
                      </w:r>
                      <w:r w:rsidR="006400DA">
                        <w:t>Respect our learning environment.</w:t>
                      </w:r>
                    </w:p>
                    <w:p w14:paraId="285589A6" w14:textId="1593F2C1" w:rsidR="00FD1D15" w:rsidRPr="00450B36" w:rsidRDefault="006400DA" w:rsidP="00FD1D15">
                      <w:pPr>
                        <w:tabs>
                          <w:tab w:val="left" w:pos="180"/>
                          <w:tab w:val="center" w:pos="5220"/>
                          <w:tab w:val="right" w:pos="10080"/>
                        </w:tabs>
                        <w:spacing w:line="276" w:lineRule="auto"/>
                      </w:pPr>
                      <w:r>
                        <w:tab/>
                        <w:t>Respect yourself.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A026F3" wp14:editId="24664FFB">
                <wp:simplePos x="0" y="0"/>
                <wp:positionH relativeFrom="page">
                  <wp:posOffset>394336</wp:posOffset>
                </wp:positionH>
                <wp:positionV relativeFrom="page">
                  <wp:posOffset>5829300</wp:posOffset>
                </wp:positionV>
                <wp:extent cx="2971800" cy="1831340"/>
                <wp:effectExtent l="0" t="0" r="25400" b="22860"/>
                <wp:wrapThrough wrapText="bothSides">
                  <wp:wrapPolygon edited="0">
                    <wp:start x="923" y="0"/>
                    <wp:lineTo x="0" y="1498"/>
                    <wp:lineTo x="0" y="20072"/>
                    <wp:lineTo x="923" y="21570"/>
                    <wp:lineTo x="20677" y="21570"/>
                    <wp:lineTo x="21600" y="20072"/>
                    <wp:lineTo x="21600" y="1498"/>
                    <wp:lineTo x="20677" y="0"/>
                    <wp:lineTo x="923" y="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831340"/>
                        </a:xfrm>
                        <a:prstGeom prst="round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B90F6" w14:textId="5DA7B20E" w:rsidR="00065AA1" w:rsidRDefault="00D64DEC" w:rsidP="0079077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Course Assignments &amp; Assessments</w:t>
                            </w:r>
                            <w:r w:rsidR="00B25D2F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DD3364B" w14:textId="7C72D2B3" w:rsidR="00934BD2" w:rsidRPr="00450B36" w:rsidRDefault="00934BD2" w:rsidP="00450B3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 w:rsidRPr="00450B36">
                              <w:rPr>
                                <w:i/>
                              </w:rPr>
                              <w:t>Engagement with Standards</w:t>
                            </w:r>
                          </w:p>
                          <w:p w14:paraId="0F182341" w14:textId="2C0D1EB9" w:rsidR="00934BD2" w:rsidRDefault="00934BD2" w:rsidP="00D64D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</w:pPr>
                            <w:r>
                              <w:t>Interactive notebooks, reflections</w:t>
                            </w:r>
                          </w:p>
                          <w:p w14:paraId="0E607C32" w14:textId="5C0A2159" w:rsidR="00934BD2" w:rsidRPr="00450B36" w:rsidRDefault="00934BD2" w:rsidP="00450B3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 w:rsidRPr="00450B36">
                              <w:rPr>
                                <w:i/>
                              </w:rPr>
                              <w:t>Progression toward Standards</w:t>
                            </w:r>
                          </w:p>
                          <w:p w14:paraId="31961913" w14:textId="498C51C2" w:rsidR="00D64DEC" w:rsidRDefault="00D64DEC" w:rsidP="00D64D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</w:pPr>
                            <w:r>
                              <w:t xml:space="preserve">Weekly HW (due Fridays), </w:t>
                            </w:r>
                            <w:r w:rsidR="00934BD2">
                              <w:t>class assignments, quizzes</w:t>
                            </w:r>
                          </w:p>
                          <w:p w14:paraId="27294ADB" w14:textId="7629830E" w:rsidR="00934BD2" w:rsidRPr="00450B36" w:rsidRDefault="00934BD2" w:rsidP="00450B3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 w:rsidRPr="00450B36">
                              <w:rPr>
                                <w:i/>
                              </w:rPr>
                              <w:t>Mastery of Standards</w:t>
                            </w:r>
                          </w:p>
                          <w:p w14:paraId="3AFDD1CB" w14:textId="55CFA6D2" w:rsidR="00065AA1" w:rsidRPr="00790777" w:rsidRDefault="00F5320E" w:rsidP="00D64D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</w:pPr>
                            <w:bookmarkStart w:id="0" w:name="_GoBack"/>
                            <w:bookmarkEnd w:id="0"/>
                            <w:r>
                              <w:t>Proficiencies (3</w:t>
                            </w:r>
                            <w:r w:rsidR="00065AA1">
                              <w:t>)</w:t>
                            </w:r>
                            <w:r w:rsidR="00D64DEC">
                              <w:t xml:space="preserve">, </w:t>
                            </w:r>
                            <w:r w:rsidR="00E82A8C">
                              <w:t>Unit Tests (12)</w:t>
                            </w:r>
                            <w:r w:rsidR="00D64DEC">
                              <w:t xml:space="preserve">, </w:t>
                            </w:r>
                            <w:r w:rsidR="00065AA1">
                              <w:t>Unit Projects 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026F3" id="Rounded Rectangle 14" o:spid="_x0000_s1027" style="position:absolute;margin-left:31.05pt;margin-top:459pt;width:234pt;height:144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" fillcolor="white [3201]" strokecolor="black [3200]" strokeweight=".25pt">
                <v:textbox>
                  <w:txbxContent>
                    <w:p w14:paraId="47CB90F6" w14:textId="5DA7B20E" w:rsidR="00065AA1" w:rsidRDefault="00D64DEC" w:rsidP="0079077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Course Assignments &amp; Assessments</w:t>
                      </w:r>
                      <w:r w:rsidR="00B25D2F">
                        <w:rPr>
                          <w:b/>
                          <w:u w:val="single"/>
                        </w:rPr>
                        <w:t>:</w:t>
                      </w:r>
                    </w:p>
                    <w:p w14:paraId="7DD3364B" w14:textId="7C72D2B3" w:rsidR="00934BD2" w:rsidRPr="00450B36" w:rsidRDefault="00934BD2" w:rsidP="00450B36">
                      <w:pPr>
                        <w:pStyle w:val="ListParagraph"/>
                        <w:ind w:left="0"/>
                        <w:jc w:val="center"/>
                        <w:rPr>
                          <w:i/>
                        </w:rPr>
                      </w:pPr>
                      <w:r w:rsidRPr="00450B36">
                        <w:rPr>
                          <w:i/>
                        </w:rPr>
                        <w:t>Engagement with Standards</w:t>
                      </w:r>
                    </w:p>
                    <w:p w14:paraId="0F182341" w14:textId="2C0D1EB9" w:rsidR="00934BD2" w:rsidRDefault="00934BD2" w:rsidP="00D64D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</w:pPr>
                      <w:r>
                        <w:t>Interactive notebooks, reflections</w:t>
                      </w:r>
                    </w:p>
                    <w:p w14:paraId="0E607C32" w14:textId="5C0A2159" w:rsidR="00934BD2" w:rsidRPr="00450B36" w:rsidRDefault="00934BD2" w:rsidP="00450B36">
                      <w:pPr>
                        <w:pStyle w:val="ListParagraph"/>
                        <w:ind w:left="0"/>
                        <w:jc w:val="center"/>
                        <w:rPr>
                          <w:i/>
                        </w:rPr>
                      </w:pPr>
                      <w:r w:rsidRPr="00450B36">
                        <w:rPr>
                          <w:i/>
                        </w:rPr>
                        <w:t>Progression toward Standards</w:t>
                      </w:r>
                    </w:p>
                    <w:p w14:paraId="31961913" w14:textId="498C51C2" w:rsidR="00D64DEC" w:rsidRDefault="00D64DEC" w:rsidP="00D64D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</w:pPr>
                      <w:r>
                        <w:t xml:space="preserve">Weekly HW (due Fridays), </w:t>
                      </w:r>
                      <w:r w:rsidR="00934BD2">
                        <w:t>class assignments, quizzes</w:t>
                      </w:r>
                    </w:p>
                    <w:p w14:paraId="27294ADB" w14:textId="7629830E" w:rsidR="00934BD2" w:rsidRPr="00450B36" w:rsidRDefault="00934BD2" w:rsidP="00450B36">
                      <w:pPr>
                        <w:pStyle w:val="ListParagraph"/>
                        <w:ind w:left="0"/>
                        <w:jc w:val="center"/>
                        <w:rPr>
                          <w:i/>
                        </w:rPr>
                      </w:pPr>
                      <w:r w:rsidRPr="00450B36">
                        <w:rPr>
                          <w:i/>
                        </w:rPr>
                        <w:t>Mastery of Standards</w:t>
                      </w:r>
                    </w:p>
                    <w:p w14:paraId="3AFDD1CB" w14:textId="55CFA6D2" w:rsidR="00065AA1" w:rsidRPr="00790777" w:rsidRDefault="00F5320E" w:rsidP="00D64D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</w:pPr>
                      <w:bookmarkStart w:id="1" w:name="_GoBack"/>
                      <w:bookmarkEnd w:id="1"/>
                      <w:r>
                        <w:t>Proficiencies (3</w:t>
                      </w:r>
                      <w:r w:rsidR="00065AA1">
                        <w:t>)</w:t>
                      </w:r>
                      <w:r w:rsidR="00D64DEC">
                        <w:t xml:space="preserve">, </w:t>
                      </w:r>
                      <w:r w:rsidR="00E82A8C">
                        <w:t>Unit Tests (12)</w:t>
                      </w:r>
                      <w:r w:rsidR="00D64DEC">
                        <w:t xml:space="preserve">, </w:t>
                      </w:r>
                      <w:r w:rsidR="00065AA1">
                        <w:t>Unit Projects (6)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B0619" wp14:editId="1751510B">
                <wp:simplePos x="0" y="0"/>
                <wp:positionH relativeFrom="page">
                  <wp:posOffset>394336</wp:posOffset>
                </wp:positionH>
                <wp:positionV relativeFrom="page">
                  <wp:posOffset>3898900</wp:posOffset>
                </wp:positionV>
                <wp:extent cx="2971800" cy="1818640"/>
                <wp:effectExtent l="0" t="0" r="25400" b="35560"/>
                <wp:wrapThrough wrapText="bothSides">
                  <wp:wrapPolygon edited="0">
                    <wp:start x="923" y="0"/>
                    <wp:lineTo x="0" y="1508"/>
                    <wp:lineTo x="0" y="20212"/>
                    <wp:lineTo x="923" y="21721"/>
                    <wp:lineTo x="20677" y="21721"/>
                    <wp:lineTo x="21600" y="20212"/>
                    <wp:lineTo x="21600" y="1508"/>
                    <wp:lineTo x="20677" y="0"/>
                    <wp:lineTo x="923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818640"/>
                        </a:xfrm>
                        <a:prstGeom prst="round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1A70E" w14:textId="56322AFB" w:rsidR="00065AA1" w:rsidRPr="00230A38" w:rsidRDefault="00065AA1" w:rsidP="00E921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30A38">
                              <w:rPr>
                                <w:b/>
                                <w:u w:val="single"/>
                              </w:rPr>
                              <w:t>Use of Technology</w:t>
                            </w:r>
                            <w:r w:rsidR="00B25D2F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4052B36E" w14:textId="77777777" w:rsidR="00065AA1" w:rsidRDefault="00065AA1" w:rsidP="00230A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SMART board stations</w:t>
                            </w:r>
                          </w:p>
                          <w:p w14:paraId="3FBA59A7" w14:textId="77777777" w:rsidR="00065AA1" w:rsidRDefault="00065AA1" w:rsidP="00230A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Document camera to share student work</w:t>
                            </w:r>
                          </w:p>
                          <w:p w14:paraId="1C10636D" w14:textId="0E254D9E" w:rsidR="00065AA1" w:rsidRDefault="00FD1D15" w:rsidP="00230A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Parent Portal weekly</w:t>
                            </w:r>
                            <w:r w:rsidR="00065AA1">
                              <w:t xml:space="preserve"> updates for documenting progress</w:t>
                            </w:r>
                          </w:p>
                          <w:p w14:paraId="221B895F" w14:textId="49F93463" w:rsidR="006448DE" w:rsidRDefault="006448DE" w:rsidP="00230A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Class website for assignments, HW, missing work, resources</w:t>
                            </w:r>
                          </w:p>
                          <w:p w14:paraId="1571CE04" w14:textId="785B97FF" w:rsidR="006448DE" w:rsidRDefault="006448DE" w:rsidP="00230A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Computers for lessons &amp;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B0619" id="Rounded Rectangle 7" o:spid="_x0000_s1028" style="position:absolute;margin-left:31.05pt;margin-top:307pt;width:234pt;height:143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" fillcolor="white [3201]" strokecolor="black [3200]" strokeweight=".25pt">
                <v:textbox>
                  <w:txbxContent>
                    <w:p w14:paraId="5F61A70E" w14:textId="56322AFB" w:rsidR="00065AA1" w:rsidRPr="00230A38" w:rsidRDefault="00065AA1" w:rsidP="00E9218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30A38">
                        <w:rPr>
                          <w:b/>
                          <w:u w:val="single"/>
                        </w:rPr>
                        <w:t>Use of Technology</w:t>
                      </w:r>
                      <w:r w:rsidR="00B25D2F">
                        <w:rPr>
                          <w:b/>
                          <w:u w:val="single"/>
                        </w:rPr>
                        <w:t>:</w:t>
                      </w:r>
                    </w:p>
                    <w:p w14:paraId="4052B36E" w14:textId="77777777" w:rsidR="00065AA1" w:rsidRDefault="00065AA1" w:rsidP="00230A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SMART board stations</w:t>
                      </w:r>
                    </w:p>
                    <w:p w14:paraId="3FBA59A7" w14:textId="77777777" w:rsidR="00065AA1" w:rsidRDefault="00065AA1" w:rsidP="00230A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Document camera to share student work</w:t>
                      </w:r>
                    </w:p>
                    <w:p w14:paraId="1C10636D" w14:textId="0E254D9E" w:rsidR="00065AA1" w:rsidRDefault="00FD1D15" w:rsidP="00230A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Parent Portal weekly</w:t>
                      </w:r>
                      <w:r w:rsidR="00065AA1">
                        <w:t xml:space="preserve"> updates for documenting progress</w:t>
                      </w:r>
                    </w:p>
                    <w:p w14:paraId="221B895F" w14:textId="49F93463" w:rsidR="006448DE" w:rsidRDefault="006448DE" w:rsidP="00230A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Class website for assignments, HW, missing work, resources</w:t>
                      </w:r>
                    </w:p>
                    <w:p w14:paraId="1571CE04" w14:textId="785B97FF" w:rsidR="006448DE" w:rsidRDefault="006448DE" w:rsidP="00230A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Computers for lessons &amp; projects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FF63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A866F" wp14:editId="0AE7939A">
                <wp:simplePos x="0" y="0"/>
                <wp:positionH relativeFrom="page">
                  <wp:posOffset>3479800</wp:posOffset>
                </wp:positionH>
                <wp:positionV relativeFrom="page">
                  <wp:posOffset>6286500</wp:posOffset>
                </wp:positionV>
                <wp:extent cx="4016375" cy="2974340"/>
                <wp:effectExtent l="0" t="0" r="22225" b="22860"/>
                <wp:wrapThrough wrapText="bothSides">
                  <wp:wrapPolygon edited="0">
                    <wp:start x="1503" y="0"/>
                    <wp:lineTo x="0" y="1291"/>
                    <wp:lineTo x="0" y="19368"/>
                    <wp:lineTo x="410" y="20659"/>
                    <wp:lineTo x="1366" y="21582"/>
                    <wp:lineTo x="1503" y="21582"/>
                    <wp:lineTo x="20080" y="21582"/>
                    <wp:lineTo x="20217" y="21582"/>
                    <wp:lineTo x="21173" y="20659"/>
                    <wp:lineTo x="21583" y="19368"/>
                    <wp:lineTo x="21583" y="1291"/>
                    <wp:lineTo x="20080" y="0"/>
                    <wp:lineTo x="1503" y="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375" cy="2974340"/>
                        </a:xfrm>
                        <a:prstGeom prst="round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7276D" w14:textId="2E9110B8" w:rsidR="00065AA1" w:rsidRPr="00FF6388" w:rsidRDefault="00065AA1" w:rsidP="0079077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F6388">
                              <w:rPr>
                                <w:b/>
                                <w:u w:val="single"/>
                              </w:rPr>
                              <w:t>JCPS Grading Scale</w:t>
                            </w:r>
                            <w:r w:rsidR="00B25D2F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183"/>
                              <w:gridCol w:w="707"/>
                              <w:gridCol w:w="2193"/>
                            </w:tblGrid>
                            <w:tr w:rsidR="00FF6388" w14:paraId="7C9CBD47" w14:textId="77777777" w:rsidTr="00FF6388">
                              <w:tc>
                                <w:tcPr>
                                  <w:tcW w:w="1723" w:type="dxa"/>
                                </w:tcPr>
                                <w:p w14:paraId="3183BD20" w14:textId="77777777" w:rsidR="00065AA1" w:rsidRDefault="00065AA1" w:rsidP="001A61FD">
                                  <w:pPr>
                                    <w:jc w:val="center"/>
                                  </w:pPr>
                                  <w:r>
                                    <w:t xml:space="preserve">A = </w:t>
                                  </w:r>
                                  <w:r w:rsidR="001A61FD">
                                    <w:t>90-100</w:t>
                                  </w:r>
                                  <w:r>
                                    <w:t>%</w:t>
                                  </w:r>
                                </w:p>
                                <w:p w14:paraId="46B02A2F" w14:textId="3548B98A" w:rsidR="001A61FD" w:rsidRDefault="001A61FD" w:rsidP="001A61FD">
                                  <w:pPr>
                                    <w:jc w:val="center"/>
                                  </w:pPr>
                                  <w:r w:rsidRPr="001A61FD">
                                    <w:rPr>
                                      <w:sz w:val="20"/>
                                    </w:rPr>
                                    <w:t>Above Standards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14:paraId="57199980" w14:textId="77777777" w:rsidR="00065AA1" w:rsidRDefault="001A61FD" w:rsidP="00790777">
                                  <w:pPr>
                                    <w:jc w:val="center"/>
                                  </w:pPr>
                                  <w:r>
                                    <w:t>B = 80%-89</w:t>
                                  </w:r>
                                  <w:r w:rsidR="00065AA1">
                                    <w:t>%</w:t>
                                  </w:r>
                                </w:p>
                                <w:p w14:paraId="6F4F1FA5" w14:textId="0C22B7DE" w:rsidR="001A61FD" w:rsidRDefault="001A61FD" w:rsidP="00790777">
                                  <w:pPr>
                                    <w:jc w:val="center"/>
                                  </w:pPr>
                                  <w:r w:rsidRPr="001A61FD">
                                    <w:rPr>
                                      <w:sz w:val="20"/>
                                    </w:rPr>
                                    <w:t>Meets Standards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14:paraId="1E494865" w14:textId="27237216" w:rsidR="00065AA1" w:rsidRDefault="006448DE" w:rsidP="00790777">
                                  <w:pPr>
                                    <w:jc w:val="center"/>
                                  </w:pPr>
                                  <w:r>
                                    <w:t>C = 70</w:t>
                                  </w:r>
                                  <w:r w:rsidR="001A61FD">
                                    <w:t>%-79</w:t>
                                  </w:r>
                                  <w:r w:rsidR="00065AA1">
                                    <w:t>%</w:t>
                                  </w:r>
                                </w:p>
                                <w:p w14:paraId="497DDD39" w14:textId="4500C0E4" w:rsidR="001A61FD" w:rsidRDefault="001A61FD" w:rsidP="00790777">
                                  <w:pPr>
                                    <w:jc w:val="center"/>
                                  </w:pPr>
                                  <w:r w:rsidRPr="001A61FD">
                                    <w:rPr>
                                      <w:sz w:val="20"/>
                                    </w:rPr>
                                    <w:t>Approaching Standards</w:t>
                                  </w:r>
                                </w:p>
                              </w:tc>
                            </w:tr>
                            <w:tr w:rsidR="00065AA1" w14:paraId="7BCFC9EA" w14:textId="77777777" w:rsidTr="00FF6388">
                              <w:tc>
                                <w:tcPr>
                                  <w:tcW w:w="2906" w:type="dxa"/>
                                  <w:gridSpan w:val="2"/>
                                </w:tcPr>
                                <w:p w14:paraId="48F4C857" w14:textId="421C8D78" w:rsidR="00065AA1" w:rsidRDefault="006448DE" w:rsidP="00790777">
                                  <w:pPr>
                                    <w:jc w:val="center"/>
                                  </w:pPr>
                                  <w:r>
                                    <w:t>D = 60%-69</w:t>
                                  </w:r>
                                  <w:r w:rsidR="00065AA1">
                                    <w:t>%</w:t>
                                  </w:r>
                                </w:p>
                                <w:p w14:paraId="24164A60" w14:textId="01447AC8" w:rsidR="001A61FD" w:rsidRPr="001A61FD" w:rsidRDefault="001A61FD" w:rsidP="0079077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Below Standards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gridSpan w:val="2"/>
                                </w:tcPr>
                                <w:p w14:paraId="3B2704E0" w14:textId="3A021805" w:rsidR="00065AA1" w:rsidRDefault="006448DE" w:rsidP="00790777">
                                  <w:pPr>
                                    <w:jc w:val="center"/>
                                  </w:pPr>
                                  <w:r>
                                    <w:t>U = below 6</w:t>
                                  </w:r>
                                  <w:r w:rsidR="00065AA1">
                                    <w:t>0%</w:t>
                                  </w:r>
                                </w:p>
                                <w:p w14:paraId="063008D7" w14:textId="1FDEE952" w:rsidR="001A61FD" w:rsidRPr="001A61FD" w:rsidRDefault="001A61FD" w:rsidP="0079077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Substantially Below Standards</w:t>
                                  </w:r>
                                </w:p>
                              </w:tc>
                            </w:tr>
                          </w:tbl>
                          <w:p w14:paraId="430FB7D6" w14:textId="0E3B2828" w:rsidR="00065AA1" w:rsidRPr="00B17F1F" w:rsidRDefault="00065AA1" w:rsidP="00065AA1">
                            <w:pPr>
                              <w:spacing w:before="12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17F1F">
                              <w:rPr>
                                <w:b/>
                                <w:u w:val="single"/>
                              </w:rPr>
                              <w:t>Late &amp; Missing Work Policy</w:t>
                            </w:r>
                            <w:r w:rsidR="00B25D2F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AF9E5B9" w14:textId="3FEEC64B" w:rsidR="00FF6388" w:rsidRDefault="00065AA1" w:rsidP="00FF6388">
                            <w:pPr>
                              <w:spacing w:after="120"/>
                            </w:pPr>
                            <w:r>
                              <w:t xml:space="preserve">Students are responsible for </w:t>
                            </w:r>
                            <w:r w:rsidR="00B17F1F">
                              <w:t>getting</w:t>
                            </w:r>
                            <w:r>
                              <w:t xml:space="preserve"> and </w:t>
                            </w:r>
                            <w:r w:rsidR="00B17F1F">
                              <w:t>passing in missing work.</w:t>
                            </w:r>
                            <w:r>
                              <w:t xml:space="preserve"> </w:t>
                            </w:r>
                            <w:r w:rsidR="006448DE">
                              <w:t xml:space="preserve">All assignments will be posted on class website. </w:t>
                            </w:r>
                            <w:r w:rsidR="00FD1D15">
                              <w:t>Late work will be deducted by 10%</w:t>
                            </w:r>
                            <w:r w:rsidR="00093E68">
                              <w:t xml:space="preserve"> in participation</w:t>
                            </w:r>
                            <w:r>
                              <w:t>.</w:t>
                            </w:r>
                            <w:r w:rsidR="00FD1D15">
                              <w:t xml:space="preserve"> Students may turn in late work through the end of each grading period.</w:t>
                            </w:r>
                          </w:p>
                          <w:p w14:paraId="0FAD1DE9" w14:textId="0E803AAF" w:rsidR="00FF6388" w:rsidRDefault="00FF6388" w:rsidP="00FF638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Communication of Grades</w:t>
                            </w:r>
                            <w:r w:rsidR="00B25D2F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6FCFC112" w14:textId="58A50235" w:rsidR="00FF6388" w:rsidRPr="00FF6388" w:rsidRDefault="00FF6388" w:rsidP="00FF6388">
                            <w:r>
                              <w:t>Grades will be updated weekly on Infinite Campus</w:t>
                            </w:r>
                            <w:r w:rsidR="00450B36">
                              <w:t xml:space="preserve"> for students and caregivers to check</w:t>
                            </w:r>
                            <w:r>
                              <w:t xml:space="preserve">. Progress reports will be passed out after 3 weeks and report cards after 6 weeks.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A866F" id="Rounded Rectangle 15" o:spid="_x0000_s1029" style="position:absolute;margin-left:274pt;margin-top:495pt;width:316.25pt;height:234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" fillcolor="white [3201]" strokecolor="black [3200]" strokeweight=".25pt">
                <v:textbox>
                  <w:txbxContent>
                    <w:p w14:paraId="0AF7276D" w14:textId="2E9110B8" w:rsidR="00065AA1" w:rsidRPr="00FF6388" w:rsidRDefault="00065AA1" w:rsidP="0079077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F6388">
                        <w:rPr>
                          <w:b/>
                          <w:u w:val="single"/>
                        </w:rPr>
                        <w:t>JCPS Grading Scale</w:t>
                      </w:r>
                      <w:r w:rsidR="00B25D2F">
                        <w:rPr>
                          <w:b/>
                          <w:u w:val="single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183"/>
                        <w:gridCol w:w="707"/>
                        <w:gridCol w:w="2193"/>
                      </w:tblGrid>
                      <w:tr w:rsidR="00FF6388" w14:paraId="7C9CBD47" w14:textId="77777777" w:rsidTr="00FF6388">
                        <w:tc>
                          <w:tcPr>
                            <w:tcW w:w="1723" w:type="dxa"/>
                          </w:tcPr>
                          <w:p w14:paraId="3183BD20" w14:textId="77777777" w:rsidR="00065AA1" w:rsidRDefault="00065AA1" w:rsidP="001A61FD">
                            <w:pPr>
                              <w:jc w:val="center"/>
                            </w:pPr>
                            <w:r>
                              <w:t xml:space="preserve">A = </w:t>
                            </w:r>
                            <w:r w:rsidR="001A61FD">
                              <w:t>90-100</w:t>
                            </w:r>
                            <w:r>
                              <w:t>%</w:t>
                            </w:r>
                          </w:p>
                          <w:p w14:paraId="46B02A2F" w14:textId="3548B98A" w:rsidR="001A61FD" w:rsidRDefault="001A61FD" w:rsidP="001A61FD">
                            <w:pPr>
                              <w:jc w:val="center"/>
                            </w:pPr>
                            <w:r w:rsidRPr="001A61FD">
                              <w:rPr>
                                <w:sz w:val="20"/>
                              </w:rPr>
                              <w:t>Above Standards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14:paraId="57199980" w14:textId="77777777" w:rsidR="00065AA1" w:rsidRDefault="001A61FD" w:rsidP="00790777">
                            <w:pPr>
                              <w:jc w:val="center"/>
                            </w:pPr>
                            <w:r>
                              <w:t>B = 80%-89</w:t>
                            </w:r>
                            <w:r w:rsidR="00065AA1">
                              <w:t>%</w:t>
                            </w:r>
                          </w:p>
                          <w:p w14:paraId="6F4F1FA5" w14:textId="0C22B7DE" w:rsidR="001A61FD" w:rsidRDefault="001A61FD" w:rsidP="00790777">
                            <w:pPr>
                              <w:jc w:val="center"/>
                            </w:pPr>
                            <w:r w:rsidRPr="001A61FD">
                              <w:rPr>
                                <w:sz w:val="20"/>
                              </w:rPr>
                              <w:t>Meets Standards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14:paraId="1E494865" w14:textId="27237216" w:rsidR="00065AA1" w:rsidRDefault="006448DE" w:rsidP="00790777">
                            <w:pPr>
                              <w:jc w:val="center"/>
                            </w:pPr>
                            <w:r>
                              <w:t>C = 70</w:t>
                            </w:r>
                            <w:r w:rsidR="001A61FD">
                              <w:t>%-79</w:t>
                            </w:r>
                            <w:r w:rsidR="00065AA1">
                              <w:t>%</w:t>
                            </w:r>
                          </w:p>
                          <w:p w14:paraId="497DDD39" w14:textId="4500C0E4" w:rsidR="001A61FD" w:rsidRDefault="001A61FD" w:rsidP="00790777">
                            <w:pPr>
                              <w:jc w:val="center"/>
                            </w:pPr>
                            <w:r w:rsidRPr="001A61FD">
                              <w:rPr>
                                <w:sz w:val="20"/>
                              </w:rPr>
                              <w:t>Approaching Standards</w:t>
                            </w:r>
                          </w:p>
                        </w:tc>
                      </w:tr>
                      <w:tr w:rsidR="00065AA1" w14:paraId="7BCFC9EA" w14:textId="77777777" w:rsidTr="00FF6388">
                        <w:tc>
                          <w:tcPr>
                            <w:tcW w:w="2906" w:type="dxa"/>
                            <w:gridSpan w:val="2"/>
                          </w:tcPr>
                          <w:p w14:paraId="48F4C857" w14:textId="421C8D78" w:rsidR="00065AA1" w:rsidRDefault="006448DE" w:rsidP="00790777">
                            <w:pPr>
                              <w:jc w:val="center"/>
                            </w:pPr>
                            <w:r>
                              <w:t>D = 60%-69</w:t>
                            </w:r>
                            <w:r w:rsidR="00065AA1">
                              <w:t>%</w:t>
                            </w:r>
                          </w:p>
                          <w:p w14:paraId="24164A60" w14:textId="01447AC8" w:rsidR="001A61FD" w:rsidRPr="001A61FD" w:rsidRDefault="001A61FD" w:rsidP="00790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Below Standards</w:t>
                            </w:r>
                          </w:p>
                        </w:tc>
                        <w:tc>
                          <w:tcPr>
                            <w:tcW w:w="2900" w:type="dxa"/>
                            <w:gridSpan w:val="2"/>
                          </w:tcPr>
                          <w:p w14:paraId="3B2704E0" w14:textId="3A021805" w:rsidR="00065AA1" w:rsidRDefault="006448DE" w:rsidP="00790777">
                            <w:pPr>
                              <w:jc w:val="center"/>
                            </w:pPr>
                            <w:r>
                              <w:t>U = below 6</w:t>
                            </w:r>
                            <w:r w:rsidR="00065AA1">
                              <w:t>0%</w:t>
                            </w:r>
                          </w:p>
                          <w:p w14:paraId="063008D7" w14:textId="1FDEE952" w:rsidR="001A61FD" w:rsidRPr="001A61FD" w:rsidRDefault="001A61FD" w:rsidP="00790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Substantially Below Standards</w:t>
                            </w:r>
                          </w:p>
                        </w:tc>
                      </w:tr>
                    </w:tbl>
                    <w:p w14:paraId="430FB7D6" w14:textId="0E3B2828" w:rsidR="00065AA1" w:rsidRPr="00B17F1F" w:rsidRDefault="00065AA1" w:rsidP="00065AA1">
                      <w:pPr>
                        <w:spacing w:before="120"/>
                        <w:jc w:val="center"/>
                        <w:rPr>
                          <w:b/>
                          <w:u w:val="single"/>
                        </w:rPr>
                      </w:pPr>
                      <w:r w:rsidRPr="00B17F1F">
                        <w:rPr>
                          <w:b/>
                          <w:u w:val="single"/>
                        </w:rPr>
                        <w:t>Late &amp; Missing Work Policy</w:t>
                      </w:r>
                      <w:r w:rsidR="00B25D2F">
                        <w:rPr>
                          <w:b/>
                          <w:u w:val="single"/>
                        </w:rPr>
                        <w:t>:</w:t>
                      </w:r>
                    </w:p>
                    <w:p w14:paraId="5AF9E5B9" w14:textId="3FEEC64B" w:rsidR="00FF6388" w:rsidRDefault="00065AA1" w:rsidP="00FF6388">
                      <w:pPr>
                        <w:spacing w:after="120"/>
                      </w:pPr>
                      <w:r>
                        <w:t xml:space="preserve">Students are responsible for </w:t>
                      </w:r>
                      <w:r w:rsidR="00B17F1F">
                        <w:t>getting</w:t>
                      </w:r>
                      <w:r>
                        <w:t xml:space="preserve"> and </w:t>
                      </w:r>
                      <w:r w:rsidR="00B17F1F">
                        <w:t>passing in missing work.</w:t>
                      </w:r>
                      <w:r>
                        <w:t xml:space="preserve"> </w:t>
                      </w:r>
                      <w:r w:rsidR="006448DE">
                        <w:t xml:space="preserve">All assignments will be posted on class website. </w:t>
                      </w:r>
                      <w:r w:rsidR="00FD1D15">
                        <w:t>Late work will be deducted by 10%</w:t>
                      </w:r>
                      <w:r w:rsidR="00093E68">
                        <w:t xml:space="preserve"> in participation</w:t>
                      </w:r>
                      <w:r>
                        <w:t>.</w:t>
                      </w:r>
                      <w:r w:rsidR="00FD1D15">
                        <w:t xml:space="preserve"> Students may turn in late work through the end of each grading period.</w:t>
                      </w:r>
                    </w:p>
                    <w:p w14:paraId="0FAD1DE9" w14:textId="0E803AAF" w:rsidR="00FF6388" w:rsidRDefault="00FF6388" w:rsidP="00FF638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Communication of Grades</w:t>
                      </w:r>
                      <w:r w:rsidR="00B25D2F">
                        <w:rPr>
                          <w:b/>
                          <w:u w:val="single"/>
                        </w:rPr>
                        <w:t>:</w:t>
                      </w:r>
                    </w:p>
                    <w:p w14:paraId="6FCFC112" w14:textId="58A50235" w:rsidR="00FF6388" w:rsidRPr="00FF6388" w:rsidRDefault="00FF6388" w:rsidP="00FF6388">
                      <w:r>
                        <w:t>Grades will be updated weekly on Infinite Campus</w:t>
                      </w:r>
                      <w:r w:rsidR="00450B36">
                        <w:t xml:space="preserve"> for students and caregivers to check</w:t>
                      </w:r>
                      <w:r>
                        <w:t xml:space="preserve">. Progress reports will be passed out after 3 weeks and report cards after 6 weeks.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934BD2">
        <w:rPr>
          <w:noProof/>
        </w:rPr>
        <w:drawing>
          <wp:anchor distT="0" distB="0" distL="114300" distR="114300" simplePos="0" relativeHeight="251670528" behindDoc="0" locked="0" layoutInCell="1" allowOverlap="1" wp14:anchorId="6FFEB79E" wp14:editId="4EE58D4C">
            <wp:simplePos x="0" y="0"/>
            <wp:positionH relativeFrom="page">
              <wp:posOffset>3479800</wp:posOffset>
            </wp:positionH>
            <wp:positionV relativeFrom="page">
              <wp:posOffset>3886200</wp:posOffset>
            </wp:positionV>
            <wp:extent cx="4001135" cy="2377440"/>
            <wp:effectExtent l="0" t="0" r="12065" b="10160"/>
            <wp:wrapThrough wrapText="bothSides">
              <wp:wrapPolygon edited="0">
                <wp:start x="0" y="0"/>
                <wp:lineTo x="0" y="21462"/>
                <wp:lineTo x="21528" y="21462"/>
                <wp:lineTo x="21528" y="0"/>
                <wp:lineTo x="0" y="0"/>
              </wp:wrapPolygon>
            </wp:wrapThrough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D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255C8" wp14:editId="0B2111C7">
                <wp:simplePos x="0" y="0"/>
                <wp:positionH relativeFrom="page">
                  <wp:posOffset>457200</wp:posOffset>
                </wp:positionH>
                <wp:positionV relativeFrom="page">
                  <wp:posOffset>9271000</wp:posOffset>
                </wp:positionV>
                <wp:extent cx="6858000" cy="675640"/>
                <wp:effectExtent l="0" t="0" r="0" b="10160"/>
                <wp:wrapThrough wrapText="bothSides">
                  <wp:wrapPolygon edited="0">
                    <wp:start x="80" y="0"/>
                    <wp:lineTo x="80" y="21113"/>
                    <wp:lineTo x="21440" y="21113"/>
                    <wp:lineTo x="21440" y="0"/>
                    <wp:lineTo x="8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0176F" w14:textId="77777777" w:rsidR="00065AA1" w:rsidRDefault="00065AA1" w:rsidP="00230A38">
                            <w:pPr>
                              <w:tabs>
                                <w:tab w:val="center" w:pos="5310"/>
                                <w:tab w:val="right" w:pos="10440"/>
                              </w:tabs>
                            </w:pPr>
                            <w:r w:rsidRPr="00230A38">
                              <w:rPr>
                                <w:b/>
                                <w:u w:val="single"/>
                              </w:rPr>
                              <w:t>Contact Information:</w:t>
                            </w:r>
                            <w:r>
                              <w:tab/>
                              <w:t>Email: brittany.garrett@jefferson.kyschools.us</w:t>
                            </w:r>
                            <w:r>
                              <w:tab/>
                              <w:t>Phone: (502) 485-8273</w:t>
                            </w:r>
                          </w:p>
                          <w:p w14:paraId="3593A5A6" w14:textId="77777777" w:rsidR="00D64DEC" w:rsidRDefault="00D64DEC" w:rsidP="00230A38">
                            <w:pPr>
                              <w:tabs>
                                <w:tab w:val="center" w:pos="5310"/>
                                <w:tab w:val="right" w:pos="10440"/>
                              </w:tabs>
                            </w:pPr>
                          </w:p>
                          <w:p w14:paraId="43B303E9" w14:textId="62BC1F18" w:rsidR="00D64DEC" w:rsidRDefault="00D64DEC" w:rsidP="00230A38">
                            <w:pPr>
                              <w:tabs>
                                <w:tab w:val="center" w:pos="5310"/>
                                <w:tab w:val="right" w:pos="10440"/>
                              </w:tabs>
                            </w:pPr>
                            <w:r>
                              <w:tab/>
                              <w:t xml:space="preserve">Planning period: 7:35-8:30 am </w:t>
                            </w:r>
                            <w:r w:rsidR="00ED66F0">
                              <w:t>(M-</w:t>
                            </w:r>
                            <w:proofErr w:type="spellStart"/>
                            <w:r w:rsidR="00ED66F0">
                              <w:t>Th</w:t>
                            </w:r>
                            <w:proofErr w:type="spellEnd"/>
                            <w:r w:rsidR="00ED66F0">
                              <w:t>) and 7:35-8:20 am 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255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36pt;margin-top:730pt;width:540pt;height:53.2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" filled="f" stroked="f">
                <v:textbox>
                  <w:txbxContent>
                    <w:p w14:paraId="4490176F" w14:textId="77777777" w:rsidR="00065AA1" w:rsidRDefault="00065AA1" w:rsidP="00230A38">
                      <w:pPr>
                        <w:tabs>
                          <w:tab w:val="center" w:pos="5310"/>
                          <w:tab w:val="right" w:pos="10440"/>
                        </w:tabs>
                      </w:pPr>
                      <w:r w:rsidRPr="00230A38">
                        <w:rPr>
                          <w:b/>
                          <w:u w:val="single"/>
                        </w:rPr>
                        <w:t>Contact Information:</w:t>
                      </w:r>
                      <w:r>
                        <w:tab/>
                        <w:t>Email: brittany.garrett@jefferson.kyschools.us</w:t>
                      </w:r>
                      <w:r>
                        <w:tab/>
                        <w:t>Phone: (502) 485-8273</w:t>
                      </w:r>
                    </w:p>
                    <w:p w14:paraId="3593A5A6" w14:textId="77777777" w:rsidR="00D64DEC" w:rsidRDefault="00D64DEC" w:rsidP="00230A38">
                      <w:pPr>
                        <w:tabs>
                          <w:tab w:val="center" w:pos="5310"/>
                          <w:tab w:val="right" w:pos="10440"/>
                        </w:tabs>
                      </w:pPr>
                    </w:p>
                    <w:p w14:paraId="43B303E9" w14:textId="62BC1F18" w:rsidR="00D64DEC" w:rsidRDefault="00D64DEC" w:rsidP="00230A38">
                      <w:pPr>
                        <w:tabs>
                          <w:tab w:val="center" w:pos="5310"/>
                          <w:tab w:val="right" w:pos="10440"/>
                        </w:tabs>
                      </w:pPr>
                      <w:r>
                        <w:tab/>
                        <w:t xml:space="preserve">Planning period: 7:35-8:30 am </w:t>
                      </w:r>
                      <w:r w:rsidR="00ED66F0">
                        <w:t>(M-</w:t>
                      </w:r>
                      <w:proofErr w:type="spellStart"/>
                      <w:r w:rsidR="00ED66F0">
                        <w:t>Th</w:t>
                      </w:r>
                      <w:proofErr w:type="spellEnd"/>
                      <w:r w:rsidR="00ED66F0">
                        <w:t>) and 7:35-8:20 am (F)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448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4A1A5" wp14:editId="7A674A40">
                <wp:simplePos x="0" y="0"/>
                <wp:positionH relativeFrom="page">
                  <wp:posOffset>5309235</wp:posOffset>
                </wp:positionH>
                <wp:positionV relativeFrom="page">
                  <wp:posOffset>2519680</wp:posOffset>
                </wp:positionV>
                <wp:extent cx="2057400" cy="1318260"/>
                <wp:effectExtent l="0" t="0" r="25400" b="27940"/>
                <wp:wrapThrough wrapText="bothSides">
                  <wp:wrapPolygon edited="0">
                    <wp:start x="1600" y="0"/>
                    <wp:lineTo x="0" y="2913"/>
                    <wp:lineTo x="0" y="21642"/>
                    <wp:lineTo x="21600" y="21642"/>
                    <wp:lineTo x="21600" y="2913"/>
                    <wp:lineTo x="20000" y="0"/>
                    <wp:lineTo x="1600" y="0"/>
                  </wp:wrapPolygon>
                </wp:wrapThrough>
                <wp:docPr id="6" name="Snip Same Sid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18260"/>
                        </a:xfrm>
                        <a:prstGeom prst="snip2Same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5C6A8" w14:textId="77777777" w:rsidR="00065AA1" w:rsidRPr="00E92182" w:rsidRDefault="00065AA1" w:rsidP="00E921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Methods of Instruction</w:t>
                            </w:r>
                            <w:r w:rsidRPr="00E92182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3D94A262" w14:textId="4B0AF8EA" w:rsidR="00065AA1" w:rsidRDefault="00065AA1" w:rsidP="00E710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  <w:r>
                              <w:t xml:space="preserve">Individual practice </w:t>
                            </w:r>
                          </w:p>
                          <w:p w14:paraId="7EFC0E9B" w14:textId="15E2EF2A" w:rsidR="00E71086" w:rsidRDefault="00E71086" w:rsidP="00E921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  <w:r>
                              <w:t>Group/partner work</w:t>
                            </w:r>
                          </w:p>
                          <w:p w14:paraId="0A265283" w14:textId="77777777" w:rsidR="00065AA1" w:rsidRDefault="00065AA1" w:rsidP="00E921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  <w:r>
                              <w:t>Classroom discussions</w:t>
                            </w:r>
                          </w:p>
                          <w:p w14:paraId="0CEB5289" w14:textId="3ACA114F" w:rsidR="00D64DEC" w:rsidRDefault="00D64DEC" w:rsidP="00E921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  <w:r>
                              <w:t>Written reflections</w:t>
                            </w:r>
                          </w:p>
                          <w:p w14:paraId="7B3814F2" w14:textId="77777777" w:rsidR="00065AA1" w:rsidRDefault="00065AA1" w:rsidP="00E921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  <w:r>
                              <w:t>Unit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4A1A5" id="Snip Same Side Corner Rectangle 6" o:spid="_x0000_s1031" style="position:absolute;margin-left:418.05pt;margin-top:198.4pt;width:162pt;height:10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57400,1318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" adj="-11796480,,5400" path="m219714,l1837686,r219714,219714l2057400,1318260r,l,1318260r,l,219714,219714,xe" fillcolor="white [3201]" strokecolor="black [3200]" strokeweight=".25pt">
                <v:stroke joinstyle="miter"/>
                <v:formulas/>
                <v:path arrowok="t" o:connecttype="custom" o:connectlocs="219714,0;1837686,0;2057400,219714;2057400,1318260;2057400,1318260;0,1318260;0,1318260;0,219714;219714,0" o:connectangles="0,0,0,0,0,0,0,0,0" textboxrect="0,0,2057400,1318260"/>
                <v:textbox>
                  <w:txbxContent>
                    <w:p w14:paraId="1735C6A8" w14:textId="77777777" w:rsidR="00065AA1" w:rsidRPr="00E92182" w:rsidRDefault="00065AA1" w:rsidP="00E9218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Methods of Instruction</w:t>
                      </w:r>
                      <w:r w:rsidRPr="00E92182">
                        <w:rPr>
                          <w:b/>
                          <w:u w:val="single"/>
                        </w:rPr>
                        <w:t>:</w:t>
                      </w:r>
                    </w:p>
                    <w:p w14:paraId="3D94A262" w14:textId="4B0AF8EA" w:rsidR="00065AA1" w:rsidRDefault="00065AA1" w:rsidP="00E710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</w:pPr>
                      <w:r>
                        <w:t xml:space="preserve">Individual practice </w:t>
                      </w:r>
                    </w:p>
                    <w:p w14:paraId="7EFC0E9B" w14:textId="15E2EF2A" w:rsidR="00E71086" w:rsidRDefault="00E71086" w:rsidP="00E921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</w:pPr>
                      <w:r>
                        <w:t>Group/partner work</w:t>
                      </w:r>
                    </w:p>
                    <w:p w14:paraId="0A265283" w14:textId="77777777" w:rsidR="00065AA1" w:rsidRDefault="00065AA1" w:rsidP="00E921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</w:pPr>
                      <w:r>
                        <w:t>Classroom discussions</w:t>
                      </w:r>
                    </w:p>
                    <w:p w14:paraId="0CEB5289" w14:textId="3ACA114F" w:rsidR="00D64DEC" w:rsidRDefault="00D64DEC" w:rsidP="00E921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</w:pPr>
                      <w:r>
                        <w:t>Written reflections</w:t>
                      </w:r>
                    </w:p>
                    <w:p w14:paraId="7B3814F2" w14:textId="77777777" w:rsidR="00065AA1" w:rsidRDefault="00065AA1" w:rsidP="00E921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</w:pPr>
                      <w:r>
                        <w:t>Unit projects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448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575F2" wp14:editId="3214590A">
                <wp:simplePos x="0" y="0"/>
                <wp:positionH relativeFrom="margin">
                  <wp:posOffset>2451735</wp:posOffset>
                </wp:positionH>
                <wp:positionV relativeFrom="page">
                  <wp:posOffset>2519680</wp:posOffset>
                </wp:positionV>
                <wp:extent cx="2057400" cy="1318260"/>
                <wp:effectExtent l="0" t="0" r="25400" b="27940"/>
                <wp:wrapThrough wrapText="bothSides">
                  <wp:wrapPolygon edited="0">
                    <wp:start x="1600" y="0"/>
                    <wp:lineTo x="0" y="2913"/>
                    <wp:lineTo x="0" y="21642"/>
                    <wp:lineTo x="21600" y="21642"/>
                    <wp:lineTo x="21600" y="2913"/>
                    <wp:lineTo x="20000" y="0"/>
                    <wp:lineTo x="1600" y="0"/>
                  </wp:wrapPolygon>
                </wp:wrapThrough>
                <wp:docPr id="5" name="Snip Same Sid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18260"/>
                        </a:xfrm>
                        <a:prstGeom prst="snip2Same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D94FB" w14:textId="77777777" w:rsidR="00065AA1" w:rsidRPr="00E92182" w:rsidRDefault="00065AA1" w:rsidP="00E921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Materials &amp; Texts Used</w:t>
                            </w:r>
                            <w:r w:rsidRPr="00E92182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A496175" w14:textId="6188BD36" w:rsidR="00065AA1" w:rsidRDefault="00CD577A" w:rsidP="00E921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  <w:r>
                              <w:rPr>
                                <w:i/>
                              </w:rPr>
                              <w:t>Prentice Hall: Course 3 Math Common Core</w:t>
                            </w:r>
                          </w:p>
                          <w:p w14:paraId="0C7B8493" w14:textId="3E031C44" w:rsidR="00065AA1" w:rsidRDefault="00332F85" w:rsidP="00E921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  <w:r>
                              <w:t>Class website (</w:t>
                            </w:r>
                            <w:r w:rsidRPr="00332F85">
                              <w:t>bit.ly/2b5MRVu</w:t>
                            </w:r>
                            <w:r>
                              <w:t>)</w:t>
                            </w:r>
                          </w:p>
                          <w:p w14:paraId="0F032C0D" w14:textId="14E59F60" w:rsidR="00D64DEC" w:rsidRDefault="00D64DEC" w:rsidP="00E921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  <w:r>
                              <w:t>TI84 calculator (in school)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75F2" id="Snip Same Side Corner Rectangle 5" o:spid="_x0000_s1032" style="position:absolute;margin-left:193.05pt;margin-top:198.4pt;width:162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2057400,1318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" adj="-11796480,,5400" path="m219714,l1837686,r219714,219714l2057400,1318260r,l,1318260r,l,219714,219714,xe" fillcolor="white [3201]" strokecolor="black [3200]" strokeweight=".25pt">
                <v:stroke joinstyle="miter"/>
                <v:formulas/>
                <v:path arrowok="t" o:connecttype="custom" o:connectlocs="219714,0;1837686,0;2057400,219714;2057400,1318260;2057400,1318260;0,1318260;0,1318260;0,219714;219714,0" o:connectangles="0,0,0,0,0,0,0,0,0" textboxrect="0,0,2057400,1318260"/>
                <v:textbox>
                  <w:txbxContent>
                    <w:p w14:paraId="6BFD94FB" w14:textId="77777777" w:rsidR="00065AA1" w:rsidRPr="00E92182" w:rsidRDefault="00065AA1" w:rsidP="00E9218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Materials &amp; Texts Used</w:t>
                      </w:r>
                      <w:r w:rsidRPr="00E92182">
                        <w:rPr>
                          <w:b/>
                          <w:u w:val="single"/>
                        </w:rPr>
                        <w:t>:</w:t>
                      </w:r>
                    </w:p>
                    <w:p w14:paraId="7A496175" w14:textId="6188BD36" w:rsidR="00065AA1" w:rsidRDefault="00CD577A" w:rsidP="00E921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</w:pPr>
                      <w:r>
                        <w:rPr>
                          <w:i/>
                        </w:rPr>
                        <w:t>Prentice Hall: Course 3 Math Common Core</w:t>
                      </w:r>
                    </w:p>
                    <w:p w14:paraId="0C7B8493" w14:textId="3E031C44" w:rsidR="00065AA1" w:rsidRDefault="00332F85" w:rsidP="00E921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</w:pPr>
                      <w:r>
                        <w:t>Class website (</w:t>
                      </w:r>
                      <w:r w:rsidRPr="00332F85">
                        <w:t>bit.ly/2b5MRVu</w:t>
                      </w:r>
                      <w:r>
                        <w:t>)</w:t>
                      </w:r>
                    </w:p>
                    <w:p w14:paraId="0F032C0D" w14:textId="14E59F60" w:rsidR="00D64DEC" w:rsidRDefault="00D64DEC" w:rsidP="00E921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</w:pPr>
                      <w:r>
                        <w:t>TI84 calculator (in school)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6448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76207" wp14:editId="0E952D2D">
                <wp:simplePos x="0" y="0"/>
                <wp:positionH relativeFrom="page">
                  <wp:posOffset>508635</wp:posOffset>
                </wp:positionH>
                <wp:positionV relativeFrom="page">
                  <wp:posOffset>2519680</wp:posOffset>
                </wp:positionV>
                <wp:extent cx="2057400" cy="1318260"/>
                <wp:effectExtent l="0" t="0" r="25400" b="27940"/>
                <wp:wrapThrough wrapText="bothSides">
                  <wp:wrapPolygon edited="0">
                    <wp:start x="1600" y="0"/>
                    <wp:lineTo x="0" y="2913"/>
                    <wp:lineTo x="0" y="21642"/>
                    <wp:lineTo x="21600" y="21642"/>
                    <wp:lineTo x="21600" y="2913"/>
                    <wp:lineTo x="20000" y="0"/>
                    <wp:lineTo x="1600" y="0"/>
                  </wp:wrapPolygon>
                </wp:wrapThrough>
                <wp:docPr id="4" name="Snip Same Sid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18260"/>
                        </a:xfrm>
                        <a:prstGeom prst="snip2Same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609FB" w14:textId="77777777" w:rsidR="00065AA1" w:rsidRPr="00E92182" w:rsidRDefault="00065AA1" w:rsidP="00E921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92182">
                              <w:rPr>
                                <w:b/>
                                <w:u w:val="single"/>
                              </w:rPr>
                              <w:t>Student Supplies:</w:t>
                            </w:r>
                          </w:p>
                          <w:p w14:paraId="66B9AADD" w14:textId="38115583" w:rsidR="00065AA1" w:rsidRDefault="00E82A8C" w:rsidP="00E921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  <w:r>
                              <w:t>C</w:t>
                            </w:r>
                            <w:r w:rsidR="00065AA1">
                              <w:t>omposition notebook</w:t>
                            </w:r>
                            <w:r>
                              <w:t xml:space="preserve"> (graphing preferred)</w:t>
                            </w:r>
                          </w:p>
                          <w:p w14:paraId="7BDCC177" w14:textId="4FDB59FA" w:rsidR="00065AA1" w:rsidRDefault="00E82A8C" w:rsidP="00E921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  <w:r>
                              <w:t>2</w:t>
                            </w:r>
                            <w:r w:rsidR="00065AA1">
                              <w:t>-pocket folder</w:t>
                            </w:r>
                          </w:p>
                          <w:p w14:paraId="4060D949" w14:textId="309A5F0C" w:rsidR="00065AA1" w:rsidRDefault="006825ED" w:rsidP="006825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  <w:r>
                              <w:t>P</w:t>
                            </w:r>
                            <w:r w:rsidR="00065AA1">
                              <w:t>encils</w:t>
                            </w:r>
                            <w:r>
                              <w:t xml:space="preserve"> (&amp; lead</w:t>
                            </w:r>
                            <w:r w:rsidR="00FF6388">
                              <w:t>,</w:t>
                            </w:r>
                            <w:r>
                              <w:t xml:space="preserve"> if mechanical)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6207" id="Snip Same Side Corner Rectangle 4" o:spid="_x0000_s1033" style="position:absolute;margin-left:40.05pt;margin-top:198.4pt;width:162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57400,1318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" adj="-11796480,,5400" path="m219714,l1837686,r219714,219714l2057400,1318260r,l,1318260r,l,219714,219714,xe" fillcolor="white [3201]" strokecolor="black [3200]" strokeweight=".25pt">
                <v:stroke joinstyle="miter"/>
                <v:formulas/>
                <v:path arrowok="t" o:connecttype="custom" o:connectlocs="219714,0;1837686,0;2057400,219714;2057400,1318260;2057400,1318260;0,1318260;0,1318260;0,219714;219714,0" o:connectangles="0,0,0,0,0,0,0,0,0" textboxrect="0,0,2057400,1318260"/>
                <v:textbox>
                  <w:txbxContent>
                    <w:p w14:paraId="340609FB" w14:textId="77777777" w:rsidR="00065AA1" w:rsidRPr="00E92182" w:rsidRDefault="00065AA1" w:rsidP="00E9218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92182">
                        <w:rPr>
                          <w:b/>
                          <w:u w:val="single"/>
                        </w:rPr>
                        <w:t>Student Supplies:</w:t>
                      </w:r>
                    </w:p>
                    <w:p w14:paraId="66B9AADD" w14:textId="38115583" w:rsidR="00065AA1" w:rsidRDefault="00E82A8C" w:rsidP="00E921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</w:pPr>
                      <w:r>
                        <w:t>C</w:t>
                      </w:r>
                      <w:r w:rsidR="00065AA1">
                        <w:t>omposition notebook</w:t>
                      </w:r>
                      <w:r>
                        <w:t xml:space="preserve"> (graphing preferred)</w:t>
                      </w:r>
                    </w:p>
                    <w:p w14:paraId="7BDCC177" w14:textId="4FDB59FA" w:rsidR="00065AA1" w:rsidRDefault="00E82A8C" w:rsidP="00E921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</w:pPr>
                      <w:r>
                        <w:t>2</w:t>
                      </w:r>
                      <w:r w:rsidR="00065AA1">
                        <w:t>-pocket folder</w:t>
                      </w:r>
                    </w:p>
                    <w:p w14:paraId="4060D949" w14:textId="309A5F0C" w:rsidR="00065AA1" w:rsidRDefault="006825ED" w:rsidP="006825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</w:pPr>
                      <w:r>
                        <w:t>P</w:t>
                      </w:r>
                      <w:r w:rsidR="00065AA1">
                        <w:t>encils</w:t>
                      </w:r>
                      <w:r>
                        <w:t xml:space="preserve"> (&amp; lead</w:t>
                      </w:r>
                      <w:r w:rsidR="00FF6388">
                        <w:t>,</w:t>
                      </w:r>
                      <w:r>
                        <w:t xml:space="preserve"> if mechanical)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825E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9E271" wp14:editId="3389FA29">
                <wp:simplePos x="0" y="0"/>
                <wp:positionH relativeFrom="page">
                  <wp:posOffset>457200</wp:posOffset>
                </wp:positionH>
                <wp:positionV relativeFrom="page">
                  <wp:posOffset>1219200</wp:posOffset>
                </wp:positionV>
                <wp:extent cx="6858000" cy="1183640"/>
                <wp:effectExtent l="0" t="0" r="25400" b="35560"/>
                <wp:wrapThrough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8364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3DB85" w14:textId="0105CA65" w:rsidR="00065AA1" w:rsidRPr="00B25D2F" w:rsidRDefault="00D64DEC" w:rsidP="00172D4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25D2F">
                              <w:rPr>
                                <w:b/>
                                <w:u w:val="single"/>
                              </w:rPr>
                              <w:t xml:space="preserve">KCAS </w:t>
                            </w:r>
                            <w:r w:rsidR="00065AA1" w:rsidRPr="00B25D2F">
                              <w:rPr>
                                <w:b/>
                                <w:u w:val="single"/>
                              </w:rPr>
                              <w:t>Topics/Units of Study</w:t>
                            </w:r>
                            <w:r w:rsidR="00B25D2F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88"/>
                              <w:gridCol w:w="4935"/>
                            </w:tblGrid>
                            <w:tr w:rsidR="00065AA1" w14:paraId="03B1B124" w14:textId="77777777" w:rsidTr="007B391F">
                              <w:trPr>
                                <w:jc w:val="center"/>
                              </w:trPr>
                              <w:tc>
                                <w:tcPr>
                                  <w:tcW w:w="5588" w:type="dxa"/>
                                </w:tcPr>
                                <w:p w14:paraId="11094DDF" w14:textId="3C03531E" w:rsidR="00065AA1" w:rsidRPr="006825ED" w:rsidRDefault="006825ED" w:rsidP="00172D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25ED">
                                    <w:rPr>
                                      <w:sz w:val="18"/>
                                      <w:szCs w:val="18"/>
                                    </w:rPr>
                                    <w:t>1. Irrational and Rational Numbers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</w:tcPr>
                                <w:p w14:paraId="2CFD123E" w14:textId="6D7AF9A3" w:rsidR="00065AA1" w:rsidRPr="006825ED" w:rsidRDefault="006825ED" w:rsidP="00172D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7. Model and Analyze Function Relationships</w:t>
                                  </w:r>
                                </w:p>
                              </w:tc>
                            </w:tr>
                            <w:tr w:rsidR="00065AA1" w14:paraId="458CE2EB" w14:textId="77777777" w:rsidTr="007B391F">
                              <w:trPr>
                                <w:jc w:val="center"/>
                              </w:trPr>
                              <w:tc>
                                <w:tcPr>
                                  <w:tcW w:w="5588" w:type="dxa"/>
                                </w:tcPr>
                                <w:p w14:paraId="52E552AC" w14:textId="3D49C764" w:rsidR="00065AA1" w:rsidRPr="006825ED" w:rsidRDefault="006825ED" w:rsidP="00172D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25ED">
                                    <w:rPr>
                                      <w:sz w:val="18"/>
                                      <w:szCs w:val="18"/>
                                    </w:rPr>
                                    <w:t>2. Pythagorean Theorem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</w:tcPr>
                                <w:p w14:paraId="42A16AD9" w14:textId="0ABF0636" w:rsidR="00065AA1" w:rsidRPr="006825ED" w:rsidRDefault="006825ED" w:rsidP="00172D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8. Bivariate Data</w:t>
                                  </w:r>
                                </w:p>
                              </w:tc>
                            </w:tr>
                            <w:tr w:rsidR="00065AA1" w14:paraId="6229650A" w14:textId="77777777" w:rsidTr="007B391F">
                              <w:trPr>
                                <w:jc w:val="center"/>
                              </w:trPr>
                              <w:tc>
                                <w:tcPr>
                                  <w:tcW w:w="5588" w:type="dxa"/>
                                </w:tcPr>
                                <w:p w14:paraId="48EA3447" w14:textId="2325DED1" w:rsidR="00065AA1" w:rsidRPr="006825ED" w:rsidRDefault="006825ED" w:rsidP="00172D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25ED">
                                    <w:rPr>
                                      <w:sz w:val="18"/>
                                      <w:szCs w:val="18"/>
                                    </w:rPr>
                                    <w:t>3. Generate Equivalent Expressions with Integer Exponents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</w:tcPr>
                                <w:p w14:paraId="5BE458A4" w14:textId="77E50E00" w:rsidR="00065AA1" w:rsidRPr="006825ED" w:rsidRDefault="006825ED" w:rsidP="00172D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9. Solving Systems of Equations</w:t>
                                  </w:r>
                                </w:p>
                              </w:tc>
                            </w:tr>
                            <w:tr w:rsidR="00065AA1" w14:paraId="22EB3DAE" w14:textId="77777777" w:rsidTr="007B391F">
                              <w:trPr>
                                <w:jc w:val="center"/>
                              </w:trPr>
                              <w:tc>
                                <w:tcPr>
                                  <w:tcW w:w="5588" w:type="dxa"/>
                                </w:tcPr>
                                <w:p w14:paraId="69162C30" w14:textId="346D8997" w:rsidR="00065AA1" w:rsidRPr="006825ED" w:rsidRDefault="006825ED" w:rsidP="00172D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25ED">
                                    <w:rPr>
                                      <w:sz w:val="18"/>
                                      <w:szCs w:val="18"/>
                                    </w:rPr>
                                    <w:t>4. Solving Linear Equations in 1 Variable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</w:tcPr>
                                <w:p w14:paraId="12AA1B6F" w14:textId="59B30A22" w:rsidR="00065AA1" w:rsidRPr="006825ED" w:rsidRDefault="006825ED" w:rsidP="00172D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10. Transformations – Congruence/Similarity</w:t>
                                  </w:r>
                                </w:p>
                              </w:tc>
                            </w:tr>
                            <w:tr w:rsidR="00065AA1" w14:paraId="71741EEB" w14:textId="77777777" w:rsidTr="007B391F">
                              <w:trPr>
                                <w:jc w:val="center"/>
                              </w:trPr>
                              <w:tc>
                                <w:tcPr>
                                  <w:tcW w:w="5588" w:type="dxa"/>
                                </w:tcPr>
                                <w:p w14:paraId="35A9F336" w14:textId="3C7C9041" w:rsidR="00065AA1" w:rsidRPr="006825ED" w:rsidRDefault="006825ED" w:rsidP="00172D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25ED">
                                    <w:rPr>
                                      <w:sz w:val="18"/>
                                      <w:szCs w:val="18"/>
                                    </w:rPr>
                                    <w:t>5. Graphing Proportional Relationships incl. Similar Triangles &amp; Unit Rates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</w:tcPr>
                                <w:p w14:paraId="53E41E88" w14:textId="30A73D5D" w:rsidR="00065AA1" w:rsidRPr="006825ED" w:rsidRDefault="006825ED" w:rsidP="00172D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11. Angle Relationships</w:t>
                                  </w:r>
                                </w:p>
                              </w:tc>
                            </w:tr>
                            <w:tr w:rsidR="00065AA1" w14:paraId="3C1D436B" w14:textId="77777777" w:rsidTr="007B391F">
                              <w:trPr>
                                <w:jc w:val="center"/>
                              </w:trPr>
                              <w:tc>
                                <w:tcPr>
                                  <w:tcW w:w="5588" w:type="dxa"/>
                                </w:tcPr>
                                <w:p w14:paraId="0ED32392" w14:textId="318F36AB" w:rsidR="00065AA1" w:rsidRPr="006825ED" w:rsidRDefault="006825ED" w:rsidP="00172D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25ED">
                                    <w:rPr>
                                      <w:sz w:val="18"/>
                                      <w:szCs w:val="18"/>
                                    </w:rPr>
                                    <w:t>6. Define, Compare, Evaluate, &amp; Construct Linear/Nonlinear Functions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</w:tcPr>
                                <w:p w14:paraId="550857CD" w14:textId="1C35F3FD" w:rsidR="00065AA1" w:rsidRPr="006825ED" w:rsidRDefault="006825ED" w:rsidP="00172D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12. Volume</w:t>
                                  </w:r>
                                </w:p>
                              </w:tc>
                            </w:tr>
                          </w:tbl>
                          <w:p w14:paraId="49B02195" w14:textId="77777777" w:rsidR="00065AA1" w:rsidRDefault="00065AA1" w:rsidP="00172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9E271" id="Rectangle 3" o:spid="_x0000_s1034" style="position:absolute;margin-left:36pt;margin-top:96pt;width:540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" fillcolor="white [3201]" strokecolor="black [3200]" strokeweight=".25pt">
                <v:textbox>
                  <w:txbxContent>
                    <w:p w14:paraId="4A03DB85" w14:textId="0105CA65" w:rsidR="00065AA1" w:rsidRPr="00B25D2F" w:rsidRDefault="00D64DEC" w:rsidP="00172D4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25D2F">
                        <w:rPr>
                          <w:b/>
                          <w:u w:val="single"/>
                        </w:rPr>
                        <w:t xml:space="preserve">KCAS </w:t>
                      </w:r>
                      <w:r w:rsidR="00065AA1" w:rsidRPr="00B25D2F">
                        <w:rPr>
                          <w:b/>
                          <w:u w:val="single"/>
                        </w:rPr>
                        <w:t>Topics/Units of Study</w:t>
                      </w:r>
                      <w:r w:rsidR="00B25D2F">
                        <w:rPr>
                          <w:b/>
                          <w:u w:val="single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88"/>
                        <w:gridCol w:w="4935"/>
                      </w:tblGrid>
                      <w:tr w:rsidR="00065AA1" w14:paraId="03B1B124" w14:textId="77777777" w:rsidTr="007B391F">
                        <w:trPr>
                          <w:jc w:val="center"/>
                        </w:trPr>
                        <w:tc>
                          <w:tcPr>
                            <w:tcW w:w="5588" w:type="dxa"/>
                          </w:tcPr>
                          <w:p w14:paraId="11094DDF" w14:textId="3C03531E" w:rsidR="00065AA1" w:rsidRPr="006825ED" w:rsidRDefault="006825ED" w:rsidP="00172D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825ED">
                              <w:rPr>
                                <w:sz w:val="18"/>
                                <w:szCs w:val="18"/>
                              </w:rPr>
                              <w:t>1. Irrational and Rational Numbers</w:t>
                            </w:r>
                          </w:p>
                        </w:tc>
                        <w:tc>
                          <w:tcPr>
                            <w:tcW w:w="4935" w:type="dxa"/>
                          </w:tcPr>
                          <w:p w14:paraId="2CFD123E" w14:textId="6D7AF9A3" w:rsidR="00065AA1" w:rsidRPr="006825ED" w:rsidRDefault="006825ED" w:rsidP="00172D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7. Model and Analyze Function Relationships</w:t>
                            </w:r>
                          </w:p>
                        </w:tc>
                      </w:tr>
                      <w:tr w:rsidR="00065AA1" w14:paraId="458CE2EB" w14:textId="77777777" w:rsidTr="007B391F">
                        <w:trPr>
                          <w:jc w:val="center"/>
                        </w:trPr>
                        <w:tc>
                          <w:tcPr>
                            <w:tcW w:w="5588" w:type="dxa"/>
                          </w:tcPr>
                          <w:p w14:paraId="52E552AC" w14:textId="3D49C764" w:rsidR="00065AA1" w:rsidRPr="006825ED" w:rsidRDefault="006825ED" w:rsidP="00172D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825ED">
                              <w:rPr>
                                <w:sz w:val="18"/>
                                <w:szCs w:val="18"/>
                              </w:rPr>
                              <w:t>2. Pythagorean Theorem</w:t>
                            </w:r>
                          </w:p>
                        </w:tc>
                        <w:tc>
                          <w:tcPr>
                            <w:tcW w:w="4935" w:type="dxa"/>
                          </w:tcPr>
                          <w:p w14:paraId="42A16AD9" w14:textId="0ABF0636" w:rsidR="00065AA1" w:rsidRPr="006825ED" w:rsidRDefault="006825ED" w:rsidP="00172D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8. Bivariate Data</w:t>
                            </w:r>
                          </w:p>
                        </w:tc>
                      </w:tr>
                      <w:tr w:rsidR="00065AA1" w14:paraId="6229650A" w14:textId="77777777" w:rsidTr="007B391F">
                        <w:trPr>
                          <w:jc w:val="center"/>
                        </w:trPr>
                        <w:tc>
                          <w:tcPr>
                            <w:tcW w:w="5588" w:type="dxa"/>
                          </w:tcPr>
                          <w:p w14:paraId="48EA3447" w14:textId="2325DED1" w:rsidR="00065AA1" w:rsidRPr="006825ED" w:rsidRDefault="006825ED" w:rsidP="00172D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825ED">
                              <w:rPr>
                                <w:sz w:val="18"/>
                                <w:szCs w:val="18"/>
                              </w:rPr>
                              <w:t>3. Generate Equivalent Expressions with Integer Exponents</w:t>
                            </w:r>
                          </w:p>
                        </w:tc>
                        <w:tc>
                          <w:tcPr>
                            <w:tcW w:w="4935" w:type="dxa"/>
                          </w:tcPr>
                          <w:p w14:paraId="5BE458A4" w14:textId="77E50E00" w:rsidR="00065AA1" w:rsidRPr="006825ED" w:rsidRDefault="006825ED" w:rsidP="00172D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9. Solving Systems of Equations</w:t>
                            </w:r>
                          </w:p>
                        </w:tc>
                      </w:tr>
                      <w:tr w:rsidR="00065AA1" w14:paraId="22EB3DAE" w14:textId="77777777" w:rsidTr="007B391F">
                        <w:trPr>
                          <w:jc w:val="center"/>
                        </w:trPr>
                        <w:tc>
                          <w:tcPr>
                            <w:tcW w:w="5588" w:type="dxa"/>
                          </w:tcPr>
                          <w:p w14:paraId="69162C30" w14:textId="346D8997" w:rsidR="00065AA1" w:rsidRPr="006825ED" w:rsidRDefault="006825ED" w:rsidP="00172D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825ED">
                              <w:rPr>
                                <w:sz w:val="18"/>
                                <w:szCs w:val="18"/>
                              </w:rPr>
                              <w:t>4. Solving Linear Equations in 1 Variable</w:t>
                            </w:r>
                          </w:p>
                        </w:tc>
                        <w:tc>
                          <w:tcPr>
                            <w:tcW w:w="4935" w:type="dxa"/>
                          </w:tcPr>
                          <w:p w14:paraId="12AA1B6F" w14:textId="59B30A22" w:rsidR="00065AA1" w:rsidRPr="006825ED" w:rsidRDefault="006825ED" w:rsidP="00172D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10. Transformations – Congruence/Similarity</w:t>
                            </w:r>
                          </w:p>
                        </w:tc>
                      </w:tr>
                      <w:tr w:rsidR="00065AA1" w14:paraId="71741EEB" w14:textId="77777777" w:rsidTr="007B391F">
                        <w:trPr>
                          <w:jc w:val="center"/>
                        </w:trPr>
                        <w:tc>
                          <w:tcPr>
                            <w:tcW w:w="5588" w:type="dxa"/>
                          </w:tcPr>
                          <w:p w14:paraId="35A9F336" w14:textId="3C7C9041" w:rsidR="00065AA1" w:rsidRPr="006825ED" w:rsidRDefault="006825ED" w:rsidP="00172D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825ED">
                              <w:rPr>
                                <w:sz w:val="18"/>
                                <w:szCs w:val="18"/>
                              </w:rPr>
                              <w:t>5. Graphing Proportional Relationships incl. Similar Triangles &amp; Unit Rates</w:t>
                            </w:r>
                          </w:p>
                        </w:tc>
                        <w:tc>
                          <w:tcPr>
                            <w:tcW w:w="4935" w:type="dxa"/>
                          </w:tcPr>
                          <w:p w14:paraId="53E41E88" w14:textId="30A73D5D" w:rsidR="00065AA1" w:rsidRPr="006825ED" w:rsidRDefault="006825ED" w:rsidP="00172D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11. Angle Relationships</w:t>
                            </w:r>
                          </w:p>
                        </w:tc>
                      </w:tr>
                      <w:tr w:rsidR="00065AA1" w14:paraId="3C1D436B" w14:textId="77777777" w:rsidTr="007B391F">
                        <w:trPr>
                          <w:jc w:val="center"/>
                        </w:trPr>
                        <w:tc>
                          <w:tcPr>
                            <w:tcW w:w="5588" w:type="dxa"/>
                          </w:tcPr>
                          <w:p w14:paraId="0ED32392" w14:textId="318F36AB" w:rsidR="00065AA1" w:rsidRPr="006825ED" w:rsidRDefault="006825ED" w:rsidP="00172D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825ED">
                              <w:rPr>
                                <w:sz w:val="18"/>
                                <w:szCs w:val="18"/>
                              </w:rPr>
                              <w:t>6. Define, Compare, Evaluate, &amp; Construct Linear/Nonlinear Functions</w:t>
                            </w:r>
                          </w:p>
                        </w:tc>
                        <w:tc>
                          <w:tcPr>
                            <w:tcW w:w="4935" w:type="dxa"/>
                          </w:tcPr>
                          <w:p w14:paraId="550857CD" w14:textId="1C35F3FD" w:rsidR="00065AA1" w:rsidRPr="006825ED" w:rsidRDefault="006825ED" w:rsidP="00172D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12. Volume</w:t>
                            </w:r>
                          </w:p>
                        </w:tc>
                      </w:tr>
                    </w:tbl>
                    <w:p w14:paraId="49B02195" w14:textId="77777777" w:rsidR="00065AA1" w:rsidRDefault="00065AA1" w:rsidP="00172D4B"/>
                  </w:txbxContent>
                </v:textbox>
                <w10:wrap type="through" anchorx="page" anchory="page"/>
              </v:rect>
            </w:pict>
          </mc:Fallback>
        </mc:AlternateContent>
      </w:r>
      <w:r w:rsidR="003778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93B40A" wp14:editId="01CB00B3">
                <wp:simplePos x="0" y="0"/>
                <wp:positionH relativeFrom="page">
                  <wp:posOffset>457200</wp:posOffset>
                </wp:positionH>
                <wp:positionV relativeFrom="page">
                  <wp:posOffset>295275</wp:posOffset>
                </wp:positionV>
                <wp:extent cx="6858000" cy="923925"/>
                <wp:effectExtent l="0" t="0" r="0" b="9525"/>
                <wp:wrapThrough wrapText="bothSides">
                  <wp:wrapPolygon edited="0">
                    <wp:start x="120" y="0"/>
                    <wp:lineTo x="120" y="21377"/>
                    <wp:lineTo x="21420" y="21377"/>
                    <wp:lineTo x="21420" y="0"/>
                    <wp:lineTo x="12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9BDE8" w14:textId="77777777" w:rsidR="00065AA1" w:rsidRDefault="00065AA1" w:rsidP="00172D4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72D4B">
                              <w:rPr>
                                <w:b/>
                                <w:sz w:val="24"/>
                              </w:rPr>
                              <w:t>Thomas Jefferson Middle School</w:t>
                            </w:r>
                          </w:p>
                          <w:p w14:paraId="2C59C009" w14:textId="459F3AA7" w:rsidR="003778C9" w:rsidRPr="003778C9" w:rsidRDefault="003778C9" w:rsidP="003778C9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i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32"/>
                              </w:rPr>
                              <w:t>Where we keep it R.E.A.L</w:t>
                            </w:r>
                          </w:p>
                          <w:p w14:paraId="7C5742D9" w14:textId="4AEB3F44" w:rsidR="00065AA1" w:rsidRPr="00172D4B" w:rsidRDefault="006825ED" w:rsidP="00172D4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2016-2017</w:t>
                            </w:r>
                            <w:r w:rsidR="00065AA1">
                              <w:rPr>
                                <w:b/>
                                <w:sz w:val="24"/>
                              </w:rPr>
                              <w:t xml:space="preserve"> Syllabus</w:t>
                            </w:r>
                          </w:p>
                          <w:p w14:paraId="3AAC694E" w14:textId="602DD3EA" w:rsidR="00065AA1" w:rsidRDefault="00065AA1" w:rsidP="00172D4B">
                            <w:pPr>
                              <w:tabs>
                                <w:tab w:val="center" w:pos="5220"/>
                                <w:tab w:val="right" w:pos="10440"/>
                              </w:tabs>
                              <w:spacing w:line="276" w:lineRule="auto"/>
                            </w:pPr>
                            <w:r>
                              <w:t>Course: Core Content Math</w:t>
                            </w:r>
                            <w:r>
                              <w:tab/>
                              <w:t>Teacher: Ms. Brittany Garrett</w:t>
                            </w:r>
                            <w:r>
                              <w:tab/>
                              <w:t xml:space="preserve">Grade/Team: </w:t>
                            </w:r>
                            <w:r w:rsidR="007B391F">
                              <w:t>8</w:t>
                            </w:r>
                            <w:r w:rsidRPr="00172D4B">
                              <w:rPr>
                                <w:vertAlign w:val="superscript"/>
                              </w:rPr>
                              <w:t>th</w:t>
                            </w:r>
                            <w:r w:rsidR="006825ED">
                              <w:t xml:space="preserve"> Rang</w:t>
                            </w:r>
                            <w:r w:rsidR="007B391F">
                              <w:t>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B40A" id="Text Box 1" o:spid="_x0000_s1035" type="#_x0000_t202" style="position:absolute;margin-left:36pt;margin-top:23.25pt;width:540pt;height:72.75pt;z-index: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" filled="f" stroked="f">
                <v:textbox>
                  <w:txbxContent>
                    <w:p w14:paraId="40D9BDE8" w14:textId="77777777" w:rsidR="00065AA1" w:rsidRDefault="00065AA1" w:rsidP="00172D4B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172D4B">
                        <w:rPr>
                          <w:b/>
                          <w:sz w:val="24"/>
                        </w:rPr>
                        <w:t>Thomas Jefferson Middle School</w:t>
                      </w:r>
                    </w:p>
                    <w:p w14:paraId="2C59C009" w14:textId="459F3AA7" w:rsidR="003778C9" w:rsidRPr="003778C9" w:rsidRDefault="003778C9" w:rsidP="003778C9">
                      <w:pPr>
                        <w:pStyle w:val="NoSpacing"/>
                        <w:jc w:val="center"/>
                        <w:rPr>
                          <w:rFonts w:ascii="Garamond" w:hAnsi="Garamond"/>
                          <w:i/>
                          <w:sz w:val="24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4"/>
                          <w:szCs w:val="32"/>
                        </w:rPr>
                        <w:t>Where we keep it R.E.A.L</w:t>
                      </w:r>
                    </w:p>
                    <w:p w14:paraId="7C5742D9" w14:textId="4AEB3F44" w:rsidR="00065AA1" w:rsidRPr="00172D4B" w:rsidRDefault="006825ED" w:rsidP="00172D4B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2016-2017</w:t>
                      </w:r>
                      <w:r w:rsidR="00065AA1">
                        <w:rPr>
                          <w:b/>
                          <w:sz w:val="24"/>
                        </w:rPr>
                        <w:t xml:space="preserve"> Syllabus</w:t>
                      </w:r>
                    </w:p>
                    <w:p w14:paraId="3AAC694E" w14:textId="602DD3EA" w:rsidR="00065AA1" w:rsidRDefault="00065AA1" w:rsidP="00172D4B">
                      <w:pPr>
                        <w:tabs>
                          <w:tab w:val="center" w:pos="5220"/>
                          <w:tab w:val="right" w:pos="10440"/>
                        </w:tabs>
                        <w:spacing w:line="276" w:lineRule="auto"/>
                      </w:pPr>
                      <w:r>
                        <w:t>Course: Core Content Math</w:t>
                      </w:r>
                      <w:r>
                        <w:tab/>
                        <w:t>Teacher: Ms. Brittany Garrett</w:t>
                      </w:r>
                      <w:r>
                        <w:tab/>
                        <w:t xml:space="preserve">Grade/Team: </w:t>
                      </w:r>
                      <w:r w:rsidR="007B391F">
                        <w:t>8</w:t>
                      </w:r>
                      <w:r w:rsidRPr="00172D4B">
                        <w:rPr>
                          <w:vertAlign w:val="superscript"/>
                        </w:rPr>
                        <w:t>th</w:t>
                      </w:r>
                      <w:r w:rsidR="006825ED">
                        <w:t xml:space="preserve"> Rang</w:t>
                      </w:r>
                      <w:r w:rsidR="007B391F">
                        <w:t>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D7F23" w:rsidSect="00172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5C7B"/>
    <w:multiLevelType w:val="hybridMultilevel"/>
    <w:tmpl w:val="5920B7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87A8F"/>
    <w:multiLevelType w:val="hybridMultilevel"/>
    <w:tmpl w:val="3A44D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00AA5"/>
    <w:multiLevelType w:val="hybridMultilevel"/>
    <w:tmpl w:val="FE640D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064F4"/>
    <w:multiLevelType w:val="hybridMultilevel"/>
    <w:tmpl w:val="19A409C4"/>
    <w:lvl w:ilvl="0" w:tplc="33B657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172D4B"/>
    <w:rsid w:val="00065AA1"/>
    <w:rsid w:val="00093E68"/>
    <w:rsid w:val="00172D4B"/>
    <w:rsid w:val="001A61FD"/>
    <w:rsid w:val="00230A38"/>
    <w:rsid w:val="00332F85"/>
    <w:rsid w:val="003778C9"/>
    <w:rsid w:val="00450B36"/>
    <w:rsid w:val="006400DA"/>
    <w:rsid w:val="006448DE"/>
    <w:rsid w:val="006764D3"/>
    <w:rsid w:val="006825ED"/>
    <w:rsid w:val="00783C02"/>
    <w:rsid w:val="00790777"/>
    <w:rsid w:val="007B391F"/>
    <w:rsid w:val="00934BD2"/>
    <w:rsid w:val="00A101F2"/>
    <w:rsid w:val="00B17F1F"/>
    <w:rsid w:val="00B25D2F"/>
    <w:rsid w:val="00B54087"/>
    <w:rsid w:val="00CD577A"/>
    <w:rsid w:val="00D64DEC"/>
    <w:rsid w:val="00DD7F23"/>
    <w:rsid w:val="00E71086"/>
    <w:rsid w:val="00E82A8C"/>
    <w:rsid w:val="00E92182"/>
    <w:rsid w:val="00ED66F0"/>
    <w:rsid w:val="00F25AFF"/>
    <w:rsid w:val="00F5320E"/>
    <w:rsid w:val="00FA5495"/>
    <w:rsid w:val="00FD1D15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87A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76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D4B"/>
    <w:pPr>
      <w:ind w:left="720"/>
      <w:contextualSpacing/>
    </w:pPr>
  </w:style>
  <w:style w:type="table" w:styleId="TableGrid">
    <w:name w:val="Table Grid"/>
    <w:basedOn w:val="TableNormal"/>
    <w:uiPriority w:val="59"/>
    <w:rsid w:val="0017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78C9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 sz="1100" u="sng">
                <a:latin typeface="Calibri" charset="0"/>
                <a:ea typeface="Calibri" charset="0"/>
                <a:cs typeface="Calibri" charset="0"/>
              </a:defRPr>
            </a:pPr>
            <a:r>
              <a:rPr lang="en-US" sz="1100" u="sng">
                <a:latin typeface="Calibri" charset="0"/>
                <a:ea typeface="Calibri" charset="0"/>
                <a:cs typeface="Calibri" charset="0"/>
              </a:rPr>
              <a:t>How Grades are Determined:</a:t>
            </a:r>
          </a:p>
        </c:rich>
      </c:tx>
      <c:layout>
        <c:manualLayout>
          <c:xMode val="edge"/>
          <c:yMode val="edge"/>
          <c:x val="0.2839671743142879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244082048985601"/>
          <c:y val="9.5092461976454906E-2"/>
          <c:w val="0.62355437797763402"/>
          <c:h val="0.8571333795002009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Grades are Determined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Progression toward</a:t>
                    </a:r>
                    <a:r>
                      <a:rPr lang="en-US" baseline="0"/>
                      <a:t> Standards
</a:t>
                    </a:r>
                    <a:fld id="{CA54F27A-75D5-4248-9A8F-0F07F8619473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5CC8-4A27-A033-780233947E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Calibri" charset="0"/>
                    <a:ea typeface="Calibri" charset="0"/>
                    <a:cs typeface="Calibri" charset="0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Engagement with Standards </c:v>
                </c:pt>
                <c:pt idx="1">
                  <c:v>Progression Toward Standards </c:v>
                </c:pt>
                <c:pt idx="2">
                  <c:v>Mastery of Standards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0.2</c:v>
                </c:pt>
                <c:pt idx="1">
                  <c:v>0.3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C8-4A27-A033-780233947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3175" cap="flat" cmpd="sng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Garrett</dc:creator>
  <cp:lastModifiedBy>Garrett, Brittany</cp:lastModifiedBy>
  <cp:revision>8</cp:revision>
  <dcterms:created xsi:type="dcterms:W3CDTF">2016-08-06T19:29:00Z</dcterms:created>
  <dcterms:modified xsi:type="dcterms:W3CDTF">2016-08-22T20:09:00Z</dcterms:modified>
</cp:coreProperties>
</file>