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FC200" w14:textId="77777777" w:rsidR="00387491" w:rsidRPr="00387491" w:rsidRDefault="00387491" w:rsidP="00387491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87491">
        <w:rPr>
          <w:b/>
          <w:sz w:val="28"/>
          <w:szCs w:val="28"/>
          <w:u w:val="single"/>
        </w:rPr>
        <w:t>Review Sheet</w:t>
      </w:r>
    </w:p>
    <w:p w14:paraId="4D526A3E" w14:textId="77777777" w:rsidR="00387491" w:rsidRDefault="00387491" w:rsidP="00387491">
      <w:pPr>
        <w:pStyle w:val="NoSpacing"/>
        <w:rPr>
          <w:sz w:val="24"/>
          <w:szCs w:val="24"/>
        </w:rPr>
      </w:pPr>
    </w:p>
    <w:p w14:paraId="6DC2AA1B" w14:textId="77777777" w:rsidR="00387491" w:rsidRDefault="00387491" w:rsidP="00387491">
      <w:pPr>
        <w:pStyle w:val="NoSpacing"/>
        <w:rPr>
          <w:sz w:val="24"/>
          <w:szCs w:val="24"/>
        </w:rPr>
        <w:sectPr w:rsidR="003874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04C8FD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Articles of Confederation</w:t>
      </w:r>
    </w:p>
    <w:p w14:paraId="329F836D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Constitutional Convention</w:t>
      </w:r>
    </w:p>
    <w:p w14:paraId="2C81CD8E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 xml:space="preserve">Great Compromise </w:t>
      </w:r>
    </w:p>
    <w:p w14:paraId="0AB79C14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3/5 Compromise</w:t>
      </w:r>
    </w:p>
    <w:p w14:paraId="40EB566D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Bicameral Legislature</w:t>
      </w:r>
    </w:p>
    <w:p w14:paraId="1F5F5F0E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Senate</w:t>
      </w:r>
    </w:p>
    <w:p w14:paraId="28CE4C31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House of Representatives</w:t>
      </w:r>
    </w:p>
    <w:p w14:paraId="0D4DBECF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Separation of Powers</w:t>
      </w:r>
    </w:p>
    <w:p w14:paraId="7A9DB7DA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 xml:space="preserve">Popular Sovereignty </w:t>
      </w:r>
    </w:p>
    <w:p w14:paraId="0FA3304B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Census</w:t>
      </w:r>
    </w:p>
    <w:p w14:paraId="028057BC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Checks and Balances</w:t>
      </w:r>
    </w:p>
    <w:p w14:paraId="10B27A67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Elastic Clause</w:t>
      </w:r>
    </w:p>
    <w:p w14:paraId="2A0E7041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Electoral College</w:t>
      </w:r>
    </w:p>
    <w:p w14:paraId="06F525E3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Federalists</w:t>
      </w:r>
    </w:p>
    <w:p w14:paraId="05BB38C1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Anti-Federalists</w:t>
      </w:r>
    </w:p>
    <w:p w14:paraId="7A7CFBEE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Bill of Rights</w:t>
      </w:r>
    </w:p>
    <w:p w14:paraId="27D9E607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1</w:t>
      </w:r>
      <w:r w:rsidRPr="009321A6">
        <w:rPr>
          <w:sz w:val="24"/>
          <w:szCs w:val="24"/>
          <w:vertAlign w:val="superscript"/>
        </w:rPr>
        <w:t>st</w:t>
      </w:r>
      <w:r w:rsidRPr="009321A6">
        <w:rPr>
          <w:sz w:val="24"/>
          <w:szCs w:val="24"/>
        </w:rPr>
        <w:t xml:space="preserve"> Amendment</w:t>
      </w:r>
    </w:p>
    <w:p w14:paraId="6D5A6B17" w14:textId="77777777" w:rsidR="0085343F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2</w:t>
      </w:r>
      <w:r w:rsidR="00646B6F">
        <w:rPr>
          <w:sz w:val="24"/>
          <w:szCs w:val="24"/>
        </w:rPr>
        <w:t>nd</w:t>
      </w:r>
      <w:r w:rsidRPr="009321A6">
        <w:rPr>
          <w:sz w:val="24"/>
          <w:szCs w:val="24"/>
        </w:rPr>
        <w:t xml:space="preserve"> Amendment</w:t>
      </w:r>
      <w:r w:rsidR="0085343F">
        <w:rPr>
          <w:sz w:val="24"/>
          <w:szCs w:val="24"/>
        </w:rPr>
        <w:tab/>
      </w:r>
    </w:p>
    <w:p w14:paraId="40CB354F" w14:textId="77777777" w:rsidR="00387491" w:rsidRPr="009321A6" w:rsidRDefault="0085343F" w:rsidP="003874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Judicial Review</w:t>
      </w:r>
    </w:p>
    <w:p w14:paraId="4EC8FD87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4</w:t>
      </w:r>
      <w:r w:rsidRPr="009321A6">
        <w:rPr>
          <w:sz w:val="24"/>
          <w:szCs w:val="24"/>
          <w:vertAlign w:val="superscript"/>
        </w:rPr>
        <w:t>th</w:t>
      </w:r>
      <w:r w:rsidRPr="009321A6">
        <w:rPr>
          <w:sz w:val="24"/>
          <w:szCs w:val="24"/>
        </w:rPr>
        <w:t xml:space="preserve"> Amendment</w:t>
      </w:r>
    </w:p>
    <w:p w14:paraId="0FB2F81E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5</w:t>
      </w:r>
      <w:r w:rsidRPr="009321A6">
        <w:rPr>
          <w:sz w:val="24"/>
          <w:szCs w:val="24"/>
          <w:vertAlign w:val="superscript"/>
        </w:rPr>
        <w:t>th</w:t>
      </w:r>
      <w:r w:rsidRPr="009321A6">
        <w:rPr>
          <w:sz w:val="24"/>
          <w:szCs w:val="24"/>
        </w:rPr>
        <w:t xml:space="preserve"> Amendment</w:t>
      </w:r>
    </w:p>
    <w:p w14:paraId="5FE542BB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8</w:t>
      </w:r>
      <w:r w:rsidRPr="009321A6">
        <w:rPr>
          <w:sz w:val="24"/>
          <w:szCs w:val="24"/>
          <w:vertAlign w:val="superscript"/>
        </w:rPr>
        <w:t>th</w:t>
      </w:r>
      <w:r w:rsidRPr="009321A6">
        <w:rPr>
          <w:sz w:val="24"/>
          <w:szCs w:val="24"/>
        </w:rPr>
        <w:t xml:space="preserve"> Amendment</w:t>
      </w:r>
    </w:p>
    <w:p w14:paraId="793DE3BC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10</w:t>
      </w:r>
      <w:r w:rsidRPr="009321A6">
        <w:rPr>
          <w:sz w:val="24"/>
          <w:szCs w:val="24"/>
          <w:vertAlign w:val="superscript"/>
        </w:rPr>
        <w:t>th</w:t>
      </w:r>
      <w:r w:rsidRPr="009321A6">
        <w:rPr>
          <w:sz w:val="24"/>
          <w:szCs w:val="24"/>
        </w:rPr>
        <w:t xml:space="preserve"> Amendment</w:t>
      </w:r>
    </w:p>
    <w:p w14:paraId="5656A166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Amendments</w:t>
      </w:r>
    </w:p>
    <w:p w14:paraId="547ABADE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Cabinet</w:t>
      </w:r>
    </w:p>
    <w:p w14:paraId="035FB74F" w14:textId="77777777" w:rsidR="00387491" w:rsidRPr="009321A6" w:rsidRDefault="00387491" w:rsidP="00387491">
      <w:pPr>
        <w:pStyle w:val="NoSpacing"/>
        <w:rPr>
          <w:sz w:val="24"/>
          <w:szCs w:val="24"/>
        </w:rPr>
      </w:pPr>
      <w:r w:rsidRPr="009321A6">
        <w:rPr>
          <w:sz w:val="24"/>
          <w:szCs w:val="24"/>
        </w:rPr>
        <w:t>Marbury vs. Madison</w:t>
      </w:r>
    </w:p>
    <w:p w14:paraId="0A081151" w14:textId="77777777" w:rsidR="00387491" w:rsidRPr="009321A6" w:rsidRDefault="00387491" w:rsidP="00387491">
      <w:pPr>
        <w:pStyle w:val="NoSpacing"/>
        <w:rPr>
          <w:rStyle w:val="termtext1"/>
          <w:rFonts w:asciiTheme="minorHAnsi" w:hAnsiTheme="minorHAnsi"/>
          <w:sz w:val="24"/>
          <w:szCs w:val="24"/>
        </w:rPr>
      </w:pPr>
      <w:r w:rsidRPr="009321A6">
        <w:rPr>
          <w:rStyle w:val="termtext1"/>
          <w:rFonts w:asciiTheme="minorHAnsi" w:hAnsiTheme="minorHAnsi"/>
          <w:sz w:val="24"/>
          <w:szCs w:val="24"/>
        </w:rPr>
        <w:t>McCulloch v. Maryland</w:t>
      </w:r>
    </w:p>
    <w:p w14:paraId="728D0C11" w14:textId="77777777" w:rsidR="00387491" w:rsidRDefault="00387491" w:rsidP="00387491">
      <w:pPr>
        <w:pStyle w:val="NoSpacing"/>
        <w:rPr>
          <w:sz w:val="24"/>
          <w:szCs w:val="24"/>
        </w:rPr>
      </w:pPr>
      <w:r w:rsidRPr="009321A6">
        <w:rPr>
          <w:rStyle w:val="termtext1"/>
          <w:rFonts w:asciiTheme="minorHAnsi" w:hAnsiTheme="minorHAnsi"/>
          <w:sz w:val="24"/>
          <w:szCs w:val="24"/>
        </w:rPr>
        <w:t>Gibbons vs. Ogden</w:t>
      </w:r>
    </w:p>
    <w:p w14:paraId="2814D87F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42C23E67" w14:textId="77777777" w:rsidR="00F7104D" w:rsidRPr="009321A6" w:rsidRDefault="00F7104D" w:rsidP="00387491">
      <w:pPr>
        <w:pStyle w:val="NoSpacing"/>
        <w:rPr>
          <w:sz w:val="24"/>
          <w:szCs w:val="24"/>
        </w:rPr>
        <w:sectPr w:rsidR="00F7104D" w:rsidRPr="009321A6" w:rsidSect="003874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0E0CD16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3B288C66" w14:textId="77777777" w:rsidR="00544B7B" w:rsidRDefault="00544B7B" w:rsidP="00387491">
      <w:pPr>
        <w:pStyle w:val="NoSpacing"/>
        <w:rPr>
          <w:sz w:val="24"/>
          <w:szCs w:val="24"/>
        </w:rPr>
      </w:pPr>
    </w:p>
    <w:p w14:paraId="1D9F02DE" w14:textId="77777777" w:rsidR="00544B7B" w:rsidRDefault="00544B7B" w:rsidP="003874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were some criticisms of the Articles of Confederation?</w:t>
      </w:r>
      <w:r w:rsidR="002C3E5F">
        <w:rPr>
          <w:sz w:val="24"/>
          <w:szCs w:val="24"/>
        </w:rPr>
        <w:t xml:space="preserve"> Which document fixed the issues?</w:t>
      </w:r>
    </w:p>
    <w:p w14:paraId="783DC202" w14:textId="77777777" w:rsidR="00544B7B" w:rsidRDefault="00544B7B" w:rsidP="00387491">
      <w:pPr>
        <w:pStyle w:val="NoSpacing"/>
        <w:rPr>
          <w:sz w:val="24"/>
          <w:szCs w:val="24"/>
        </w:rPr>
      </w:pPr>
    </w:p>
    <w:p w14:paraId="7448ABE0" w14:textId="77777777" w:rsidR="00544B7B" w:rsidRDefault="00544B7B" w:rsidP="00387491">
      <w:pPr>
        <w:pStyle w:val="NoSpacing"/>
        <w:rPr>
          <w:sz w:val="24"/>
          <w:szCs w:val="24"/>
        </w:rPr>
      </w:pPr>
    </w:p>
    <w:p w14:paraId="22F6B8F9" w14:textId="77777777" w:rsidR="00544B7B" w:rsidRDefault="00544B7B" w:rsidP="00387491">
      <w:pPr>
        <w:pStyle w:val="NoSpacing"/>
        <w:rPr>
          <w:sz w:val="24"/>
          <w:szCs w:val="24"/>
        </w:rPr>
      </w:pPr>
    </w:p>
    <w:p w14:paraId="6E22E107" w14:textId="77777777" w:rsidR="00544B7B" w:rsidRDefault="00544B7B" w:rsidP="00387491">
      <w:pPr>
        <w:pStyle w:val="NoSpacing"/>
        <w:rPr>
          <w:sz w:val="24"/>
          <w:szCs w:val="24"/>
        </w:rPr>
      </w:pPr>
    </w:p>
    <w:p w14:paraId="4B1FA8B4" w14:textId="77777777" w:rsidR="002C3E5F" w:rsidRDefault="002C3E5F" w:rsidP="00387491">
      <w:pPr>
        <w:pStyle w:val="NoSpacing"/>
        <w:rPr>
          <w:sz w:val="24"/>
          <w:szCs w:val="24"/>
        </w:rPr>
      </w:pPr>
    </w:p>
    <w:p w14:paraId="1897CF3E" w14:textId="77777777" w:rsidR="009A1A66" w:rsidRDefault="009A1A66" w:rsidP="00387491">
      <w:pPr>
        <w:pStyle w:val="NoSpacing"/>
        <w:rPr>
          <w:sz w:val="24"/>
          <w:szCs w:val="24"/>
        </w:rPr>
      </w:pPr>
    </w:p>
    <w:p w14:paraId="12F64CCD" w14:textId="77777777" w:rsidR="002C3E5F" w:rsidRDefault="002C3E5F" w:rsidP="00387491">
      <w:pPr>
        <w:pStyle w:val="NoSpacing"/>
        <w:rPr>
          <w:sz w:val="24"/>
          <w:szCs w:val="24"/>
        </w:rPr>
      </w:pPr>
    </w:p>
    <w:p w14:paraId="0DED0EB2" w14:textId="77777777" w:rsidR="00F7104D" w:rsidRDefault="00F7104D" w:rsidP="003874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Branches of Government and their main jobs: </w:t>
      </w:r>
    </w:p>
    <w:p w14:paraId="5A597B4F" w14:textId="77777777" w:rsidR="00F7104D" w:rsidRDefault="00F7104D" w:rsidP="00F710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35DC6BD4" w14:textId="77777777" w:rsidR="00F7104D" w:rsidRDefault="00F7104D" w:rsidP="00F7104D">
      <w:pPr>
        <w:pStyle w:val="NoSpacing"/>
        <w:rPr>
          <w:sz w:val="24"/>
          <w:szCs w:val="24"/>
        </w:rPr>
      </w:pPr>
    </w:p>
    <w:p w14:paraId="64216D98" w14:textId="77777777" w:rsidR="00F7104D" w:rsidRDefault="00F7104D" w:rsidP="00F7104D">
      <w:pPr>
        <w:pStyle w:val="NoSpacing"/>
        <w:rPr>
          <w:sz w:val="24"/>
          <w:szCs w:val="24"/>
        </w:rPr>
      </w:pPr>
    </w:p>
    <w:p w14:paraId="7176484B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61C04A8C" w14:textId="77777777" w:rsidR="00F7104D" w:rsidRDefault="00F7104D" w:rsidP="003874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28F8CCE1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6BD89C6B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6FF5960D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3B8A6131" w14:textId="77777777" w:rsidR="00F7104D" w:rsidRDefault="00F7104D" w:rsidP="003874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14:paraId="46BF6101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36F932CA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111E378B" w14:textId="77777777" w:rsidR="002C3E5F" w:rsidRDefault="002C3E5F" w:rsidP="00387491">
      <w:pPr>
        <w:pStyle w:val="NoSpacing"/>
        <w:rPr>
          <w:sz w:val="24"/>
          <w:szCs w:val="24"/>
        </w:rPr>
      </w:pPr>
    </w:p>
    <w:p w14:paraId="4F457FE6" w14:textId="77777777" w:rsidR="00F7104D" w:rsidRDefault="00F7104D" w:rsidP="003874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Draw the set-up of the Legislatives Branch and label how each b</w:t>
      </w:r>
      <w:r w:rsidR="00766749">
        <w:rPr>
          <w:sz w:val="24"/>
          <w:szCs w:val="24"/>
        </w:rPr>
        <w:t>ranch</w:t>
      </w:r>
      <w:r>
        <w:rPr>
          <w:sz w:val="24"/>
          <w:szCs w:val="24"/>
        </w:rPr>
        <w:t xml:space="preserve"> deals with representation</w:t>
      </w:r>
    </w:p>
    <w:p w14:paraId="3848816F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509A41DC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48DD7A26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73A3ECDA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72C25A5B" w14:textId="77777777" w:rsidR="002C3E5F" w:rsidRDefault="002C3E5F" w:rsidP="00387491">
      <w:pPr>
        <w:pStyle w:val="NoSpacing"/>
        <w:rPr>
          <w:sz w:val="24"/>
          <w:szCs w:val="24"/>
        </w:rPr>
      </w:pPr>
    </w:p>
    <w:p w14:paraId="25115C4E" w14:textId="77777777" w:rsidR="002C3E5F" w:rsidRDefault="002C3E5F" w:rsidP="00387491">
      <w:pPr>
        <w:pStyle w:val="NoSpacing"/>
        <w:rPr>
          <w:sz w:val="24"/>
          <w:szCs w:val="24"/>
        </w:rPr>
      </w:pPr>
    </w:p>
    <w:p w14:paraId="260EF0EF" w14:textId="77777777" w:rsidR="00F7104D" w:rsidRDefault="00F7104D" w:rsidP="00387491">
      <w:pPr>
        <w:pStyle w:val="NoSpacing"/>
        <w:rPr>
          <w:sz w:val="24"/>
          <w:szCs w:val="24"/>
        </w:rPr>
      </w:pPr>
    </w:p>
    <w:p w14:paraId="263DB713" w14:textId="77777777" w:rsidR="009A1A66" w:rsidRPr="009321A6" w:rsidRDefault="009A1A66" w:rsidP="00387491">
      <w:pPr>
        <w:pStyle w:val="NoSpacing"/>
        <w:rPr>
          <w:sz w:val="24"/>
          <w:szCs w:val="24"/>
        </w:rPr>
      </w:pPr>
    </w:p>
    <w:p w14:paraId="28A51ADC" w14:textId="77777777" w:rsidR="00A709C6" w:rsidRDefault="00A709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 what the court cases McCulloch v. Maryland and Gibbons v. </w:t>
      </w:r>
      <w:proofErr w:type="spellStart"/>
      <w:r>
        <w:rPr>
          <w:sz w:val="24"/>
          <w:szCs w:val="24"/>
        </w:rPr>
        <w:t>Odgen</w:t>
      </w:r>
      <w:proofErr w:type="spellEnd"/>
      <w:r>
        <w:rPr>
          <w:sz w:val="24"/>
          <w:szCs w:val="24"/>
        </w:rPr>
        <w:t xml:space="preserve"> have in common: </w:t>
      </w:r>
    </w:p>
    <w:p w14:paraId="61044449" w14:textId="77777777" w:rsidR="00544B7B" w:rsidRDefault="00544B7B">
      <w:pPr>
        <w:rPr>
          <w:sz w:val="24"/>
          <w:szCs w:val="24"/>
        </w:rPr>
      </w:pPr>
    </w:p>
    <w:p w14:paraId="7BBC809A" w14:textId="77777777" w:rsidR="002C3E5F" w:rsidRDefault="002C3E5F">
      <w:pPr>
        <w:rPr>
          <w:sz w:val="24"/>
          <w:szCs w:val="24"/>
        </w:rPr>
      </w:pPr>
    </w:p>
    <w:p w14:paraId="099E9D38" w14:textId="77777777" w:rsidR="002C3E5F" w:rsidRDefault="002C3E5F">
      <w:pPr>
        <w:rPr>
          <w:sz w:val="24"/>
          <w:szCs w:val="24"/>
        </w:rPr>
      </w:pPr>
    </w:p>
    <w:p w14:paraId="250217D4" w14:textId="77777777" w:rsidR="002C3E5F" w:rsidRDefault="002C3E5F">
      <w:pPr>
        <w:rPr>
          <w:sz w:val="24"/>
          <w:szCs w:val="24"/>
        </w:rPr>
      </w:pPr>
    </w:p>
    <w:p w14:paraId="5C58F97B" w14:textId="77777777" w:rsidR="002C3E5F" w:rsidRPr="00544B7B" w:rsidRDefault="002C3E5F">
      <w:pPr>
        <w:rPr>
          <w:sz w:val="24"/>
          <w:szCs w:val="24"/>
        </w:rPr>
      </w:pPr>
    </w:p>
    <w:p w14:paraId="5C67B8E0" w14:textId="77777777" w:rsidR="009A1A66" w:rsidRPr="009A1A66" w:rsidRDefault="009A1A66">
      <w:pPr>
        <w:rPr>
          <w:sz w:val="24"/>
          <w:szCs w:val="24"/>
        </w:rPr>
      </w:pPr>
      <w:r>
        <w:rPr>
          <w:sz w:val="24"/>
          <w:szCs w:val="24"/>
        </w:rPr>
        <w:t xml:space="preserve">Why did the founding fathers include the elastic clause and the amendment process into the Constitution? </w:t>
      </w:r>
    </w:p>
    <w:p w14:paraId="122C575F" w14:textId="77777777" w:rsidR="009A1A66" w:rsidRDefault="009A1A66">
      <w:pPr>
        <w:rPr>
          <w:b/>
          <w:sz w:val="24"/>
          <w:szCs w:val="24"/>
        </w:rPr>
      </w:pPr>
    </w:p>
    <w:p w14:paraId="4A20A3DD" w14:textId="77777777" w:rsidR="009A1A66" w:rsidRDefault="009A1A66">
      <w:pPr>
        <w:rPr>
          <w:b/>
          <w:sz w:val="24"/>
          <w:szCs w:val="24"/>
        </w:rPr>
      </w:pPr>
    </w:p>
    <w:p w14:paraId="613B32A5" w14:textId="77777777" w:rsidR="009A1A66" w:rsidRDefault="009A1A66">
      <w:pPr>
        <w:rPr>
          <w:b/>
          <w:sz w:val="24"/>
          <w:szCs w:val="24"/>
        </w:rPr>
      </w:pPr>
    </w:p>
    <w:p w14:paraId="3712CA38" w14:textId="77777777" w:rsidR="009A1A66" w:rsidRDefault="009A1A66">
      <w:pPr>
        <w:rPr>
          <w:b/>
          <w:sz w:val="24"/>
          <w:szCs w:val="24"/>
        </w:rPr>
      </w:pPr>
    </w:p>
    <w:p w14:paraId="66E49DDC" w14:textId="77777777" w:rsidR="006C4313" w:rsidRPr="009321A6" w:rsidRDefault="00387491">
      <w:pPr>
        <w:rPr>
          <w:b/>
          <w:sz w:val="24"/>
          <w:szCs w:val="24"/>
        </w:rPr>
      </w:pPr>
      <w:r w:rsidRPr="009321A6">
        <w:rPr>
          <w:b/>
          <w:sz w:val="24"/>
          <w:szCs w:val="24"/>
        </w:rPr>
        <w:t>Multiple Choice Questions</w:t>
      </w:r>
    </w:p>
    <w:p w14:paraId="32098A2D" w14:textId="77777777" w:rsidR="00F53729" w:rsidRDefault="00F53729" w:rsidP="009A1A66">
      <w:pPr>
        <w:rPr>
          <w:sz w:val="24"/>
          <w:szCs w:val="24"/>
        </w:rPr>
        <w:sectPr w:rsidR="00F53729" w:rsidSect="00F53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7B8DA7" w14:textId="089AB474" w:rsidR="009A1A66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D66302" wp14:editId="572B2FED">
            <wp:extent cx="3361821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2C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258" cy="18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E1854" w14:textId="5E293CCD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8FEC1F" wp14:editId="40642D43">
            <wp:extent cx="339555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4D06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812" cy="18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E8007" w14:textId="3FB1C488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348231" wp14:editId="18B43B32">
            <wp:extent cx="3479342" cy="17716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445F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415" cy="178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6A27" w14:textId="41A1C975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54D8CB" wp14:editId="7EA601D8">
            <wp:extent cx="3467100" cy="1471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4C18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402" cy="148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6F6F" w14:textId="3E6F1C71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B6C573" wp14:editId="6E36913F">
            <wp:extent cx="3505200" cy="167532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4F0C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956" cy="169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2ECF2" w14:textId="4A41A66C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2F4013F" wp14:editId="092C4282">
            <wp:extent cx="3381375" cy="130951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462B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715" cy="133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5FB0" w14:textId="2985A9BC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E9CA20" wp14:editId="054BBF3C">
            <wp:extent cx="3409950" cy="1287241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498C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964" cy="13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5F73" w14:textId="2DA9C7F3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9BA7A0" wp14:editId="23497A38">
            <wp:extent cx="3432070" cy="2219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476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114" cy="224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87168" w14:textId="6080ADC3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00C7D0" wp14:editId="436DD497">
            <wp:extent cx="3473294" cy="2047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8453D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37" cy="206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6FA71" w14:textId="44A70C20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DC76D4" wp14:editId="7ADE7E7A">
            <wp:extent cx="3333750" cy="1749335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84A72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213" cy="175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90090" w14:textId="5B3BAA84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022679" wp14:editId="3C2464CC">
            <wp:extent cx="3381375" cy="12817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84DAC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679" cy="129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83F0" w14:textId="05AFE357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AF301F" wp14:editId="1EC84FF3">
            <wp:extent cx="3476625" cy="15299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849E9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123" cy="15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12DB6" w14:textId="417D301E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7B9139" wp14:editId="4B9580DB">
            <wp:extent cx="3609975" cy="17919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844F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343" cy="180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BD193" w14:textId="4DEC78C5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FA676E" wp14:editId="6DE38EDC">
            <wp:extent cx="3617399" cy="170497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84991E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866" cy="170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203B3" w14:textId="7083A674" w:rsidR="00F53729" w:rsidRDefault="00F53729" w:rsidP="009A1A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9253AD" wp14:editId="53C96710">
            <wp:extent cx="3541208" cy="189547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8414B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66" cy="190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5A196" w14:textId="67817075" w:rsidR="00F53729" w:rsidRPr="009A1A66" w:rsidRDefault="00F53729" w:rsidP="009A1A66">
      <w:pPr>
        <w:rPr>
          <w:sz w:val="24"/>
          <w:szCs w:val="24"/>
        </w:rPr>
      </w:pPr>
    </w:p>
    <w:sectPr w:rsidR="00F53729" w:rsidRPr="009A1A66" w:rsidSect="00F5372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rme_no2-webfon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F5"/>
    <w:multiLevelType w:val="hybridMultilevel"/>
    <w:tmpl w:val="7FD8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117"/>
    <w:multiLevelType w:val="hybridMultilevel"/>
    <w:tmpl w:val="35D0F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2BA7"/>
    <w:multiLevelType w:val="hybridMultilevel"/>
    <w:tmpl w:val="66C8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284"/>
    <w:multiLevelType w:val="hybridMultilevel"/>
    <w:tmpl w:val="853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044B"/>
    <w:multiLevelType w:val="hybridMultilevel"/>
    <w:tmpl w:val="29AE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F05CE"/>
    <w:multiLevelType w:val="hybridMultilevel"/>
    <w:tmpl w:val="C1EC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2455"/>
    <w:multiLevelType w:val="hybridMultilevel"/>
    <w:tmpl w:val="5754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037FE"/>
    <w:multiLevelType w:val="hybridMultilevel"/>
    <w:tmpl w:val="E232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39A1"/>
    <w:multiLevelType w:val="hybridMultilevel"/>
    <w:tmpl w:val="FE4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70AD"/>
    <w:multiLevelType w:val="hybridMultilevel"/>
    <w:tmpl w:val="615A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05AAC"/>
    <w:multiLevelType w:val="hybridMultilevel"/>
    <w:tmpl w:val="4820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4857"/>
    <w:multiLevelType w:val="hybridMultilevel"/>
    <w:tmpl w:val="BAC8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E1880"/>
    <w:multiLevelType w:val="hybridMultilevel"/>
    <w:tmpl w:val="6DBE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E2D7F"/>
    <w:multiLevelType w:val="hybridMultilevel"/>
    <w:tmpl w:val="5832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66F1B"/>
    <w:multiLevelType w:val="hybridMultilevel"/>
    <w:tmpl w:val="6AE0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3635C"/>
    <w:multiLevelType w:val="hybridMultilevel"/>
    <w:tmpl w:val="FCC6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D75D6"/>
    <w:multiLevelType w:val="hybridMultilevel"/>
    <w:tmpl w:val="20FE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11519"/>
    <w:multiLevelType w:val="hybridMultilevel"/>
    <w:tmpl w:val="B72E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03187"/>
    <w:multiLevelType w:val="hybridMultilevel"/>
    <w:tmpl w:val="51DA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26BAD"/>
    <w:multiLevelType w:val="hybridMultilevel"/>
    <w:tmpl w:val="9DE4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19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3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91"/>
    <w:rsid w:val="002C3E5F"/>
    <w:rsid w:val="00387491"/>
    <w:rsid w:val="00544B7B"/>
    <w:rsid w:val="00574FA0"/>
    <w:rsid w:val="00646B6F"/>
    <w:rsid w:val="006C4313"/>
    <w:rsid w:val="00766749"/>
    <w:rsid w:val="0085343F"/>
    <w:rsid w:val="009321A6"/>
    <w:rsid w:val="009A1A66"/>
    <w:rsid w:val="00A709C6"/>
    <w:rsid w:val="00CF3EEB"/>
    <w:rsid w:val="00F53729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73F5"/>
  <w15:chartTrackingRefBased/>
  <w15:docId w15:val="{24B6A0D6-655C-459B-9461-0EDC0F1B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91"/>
    <w:pPr>
      <w:spacing w:after="0" w:line="240" w:lineRule="auto"/>
    </w:pPr>
  </w:style>
  <w:style w:type="character" w:customStyle="1" w:styleId="termtext1">
    <w:name w:val="termtext1"/>
    <w:basedOn w:val="DefaultParagraphFont"/>
    <w:rsid w:val="00387491"/>
    <w:rPr>
      <w:rFonts w:ascii="hurme_no2-webfont" w:hAnsi="hurme_no2-webfont" w:hint="default"/>
    </w:rPr>
  </w:style>
  <w:style w:type="paragraph" w:styleId="ListParagraph">
    <w:name w:val="List Paragraph"/>
    <w:basedOn w:val="Normal"/>
    <w:uiPriority w:val="34"/>
    <w:qFormat/>
    <w:rsid w:val="00387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Central School District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Sarah</dc:creator>
  <cp:keywords/>
  <dc:description/>
  <cp:lastModifiedBy>Brennan, Sarah</cp:lastModifiedBy>
  <cp:revision>2</cp:revision>
  <cp:lastPrinted>2016-10-21T13:09:00Z</cp:lastPrinted>
  <dcterms:created xsi:type="dcterms:W3CDTF">2017-10-23T12:24:00Z</dcterms:created>
  <dcterms:modified xsi:type="dcterms:W3CDTF">2017-10-23T12:24:00Z</dcterms:modified>
</cp:coreProperties>
</file>